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2E87A" w14:textId="3F0833F2" w:rsidR="00163C70" w:rsidRDefault="005122D7" w:rsidP="00163C70">
      <w:pPr>
        <w:jc w:val="center"/>
        <w:rPr>
          <w:b/>
        </w:rPr>
      </w:pPr>
      <w:r>
        <w:rPr>
          <w:noProof/>
          <w:lang w:eastAsia="ga-IE"/>
        </w:rPr>
        <w:drawing>
          <wp:inline distT="0" distB="0" distL="0" distR="0" wp14:anchorId="38BDAF05" wp14:editId="5FF02011">
            <wp:extent cx="2072640" cy="555821"/>
            <wp:effectExtent l="0" t="0" r="3810" b="0"/>
            <wp:docPr id="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76461" cy="583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71AA21" w14:textId="77777777" w:rsidR="005122D7" w:rsidRPr="00EA5BAE" w:rsidRDefault="005122D7" w:rsidP="00163C70">
      <w:pPr>
        <w:jc w:val="center"/>
        <w:rPr>
          <w:b/>
        </w:rPr>
      </w:pPr>
    </w:p>
    <w:p w14:paraId="6CDD601E" w14:textId="4FC44EDC" w:rsidR="00837160" w:rsidRDefault="00163C70" w:rsidP="00163C70">
      <w:pPr>
        <w:pBdr>
          <w:bottom w:val="single" w:sz="24" w:space="0" w:color="660066"/>
        </w:pBdr>
        <w:jc w:val="center"/>
        <w:rPr>
          <w:rFonts w:ascii="Calibri" w:hAnsi="Calibri"/>
          <w:b/>
          <w:color w:val="500050"/>
          <w:sz w:val="28"/>
          <w:szCs w:val="28"/>
        </w:rPr>
      </w:pPr>
      <w:r>
        <w:rPr>
          <w:rFonts w:ascii="Calibri" w:hAnsi="Calibri"/>
          <w:b/>
          <w:color w:val="500050"/>
          <w:sz w:val="28"/>
        </w:rPr>
        <w:t xml:space="preserve">Tuairisc Mic Léinn don Choiste Taighde Iarchéime (GRC) - Foirm GS030  </w:t>
      </w:r>
    </w:p>
    <w:p w14:paraId="03BD49E6" w14:textId="77777777" w:rsidR="0023640E" w:rsidRDefault="0023640E" w:rsidP="00163C70">
      <w:pPr>
        <w:pBdr>
          <w:bottom w:val="single" w:sz="24" w:space="0" w:color="660066"/>
        </w:pBdr>
        <w:jc w:val="center"/>
        <w:rPr>
          <w:rFonts w:ascii="Calibri" w:hAnsi="Calibri"/>
          <w:b/>
          <w:color w:val="500050"/>
          <w:sz w:val="28"/>
          <w:szCs w:val="28"/>
        </w:rPr>
      </w:pPr>
    </w:p>
    <w:p w14:paraId="23495B3B" w14:textId="4E4C2EA5" w:rsidR="00455201" w:rsidRPr="00575421" w:rsidRDefault="00575421" w:rsidP="00163C70">
      <w:pPr>
        <w:pBdr>
          <w:bottom w:val="single" w:sz="24" w:space="0" w:color="660066"/>
        </w:pBdr>
        <w:jc w:val="center"/>
        <w:rPr>
          <w:rFonts w:ascii="Calibri" w:hAnsi="Calibri"/>
          <w:b/>
          <w:color w:val="500050"/>
          <w:sz w:val="22"/>
          <w:szCs w:val="22"/>
        </w:rPr>
      </w:pPr>
      <w:r>
        <w:rPr>
          <w:rFonts w:ascii="Calibri" w:hAnsi="Calibri"/>
          <w:b/>
          <w:color w:val="500050"/>
          <w:sz w:val="22"/>
        </w:rPr>
        <w:t xml:space="preserve">Le líonadh ag gach mac léinn taighde (PhD, MD agus Máistreacht Taighde) agus le seoladh chuig an GRC roimh gach cruinniú athbhreithnithe leis an GRC mar atá sonraithe i </w:t>
      </w:r>
      <w:hyperlink r:id="rId11" w:history="1">
        <w:r>
          <w:rPr>
            <w:rStyle w:val="Hyperlink"/>
            <w:rFonts w:ascii="Calibri" w:hAnsi="Calibri"/>
            <w:b/>
            <w:sz w:val="22"/>
          </w:rPr>
          <w:t>gcuid 5.8.3 de QA245</w:t>
        </w:r>
      </w:hyperlink>
    </w:p>
    <w:p w14:paraId="503DBDB9" w14:textId="77777777" w:rsidR="00163C70" w:rsidRPr="00434F24" w:rsidRDefault="00163C70" w:rsidP="00163C70">
      <w:pPr>
        <w:jc w:val="center"/>
        <w:rPr>
          <w:rFonts w:ascii="Calibri" w:hAnsi="Calibri"/>
          <w:b/>
        </w:rPr>
      </w:pPr>
    </w:p>
    <w:tbl>
      <w:tblPr>
        <w:tblW w:w="9960" w:type="dxa"/>
        <w:tblInd w:w="228" w:type="dxa"/>
        <w:tblLook w:val="0000" w:firstRow="0" w:lastRow="0" w:firstColumn="0" w:lastColumn="0" w:noHBand="0" w:noVBand="0"/>
      </w:tblPr>
      <w:tblGrid>
        <w:gridCol w:w="1600"/>
        <w:gridCol w:w="1090"/>
        <w:gridCol w:w="804"/>
        <w:gridCol w:w="1189"/>
        <w:gridCol w:w="581"/>
        <w:gridCol w:w="1768"/>
        <w:gridCol w:w="648"/>
        <w:gridCol w:w="1542"/>
        <w:gridCol w:w="738"/>
      </w:tblGrid>
      <w:tr w:rsidR="00163C70" w:rsidRPr="008F19A9" w14:paraId="5580B72C" w14:textId="77777777">
        <w:trPr>
          <w:trHeight w:val="270"/>
        </w:trPr>
        <w:tc>
          <w:tcPr>
            <w:tcW w:w="9960" w:type="dxa"/>
            <w:gridSpan w:val="9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D9D9D9"/>
          </w:tcPr>
          <w:p w14:paraId="6BA4537F" w14:textId="77777777" w:rsidR="00163C70" w:rsidRPr="008F19A9" w:rsidRDefault="00163C70" w:rsidP="00163C70">
            <w:pPr>
              <w:jc w:val="center"/>
              <w:rPr>
                <w:rFonts w:ascii="Calibri" w:hAnsi="Calibri" w:cs="Arial"/>
                <w:b/>
                <w:color w:val="5F497A"/>
                <w:sz w:val="10"/>
                <w:szCs w:val="10"/>
              </w:rPr>
            </w:pPr>
          </w:p>
          <w:p w14:paraId="1A24218E" w14:textId="5B3B2693" w:rsidR="00163C70" w:rsidRPr="00241CD7" w:rsidRDefault="00163C70" w:rsidP="00163C70">
            <w:pPr>
              <w:jc w:val="center"/>
              <w:rPr>
                <w:rFonts w:ascii="Calibri" w:hAnsi="Calibri" w:cs="Arial"/>
                <w:b/>
                <w:kern w:val="22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 xml:space="preserve">Sonraí agus Taifead Oiliúna an Mhic Léinn </w:t>
            </w:r>
          </w:p>
          <w:p w14:paraId="77280625" w14:textId="77777777" w:rsidR="00163C70" w:rsidRPr="008F19A9" w:rsidRDefault="00163C70" w:rsidP="00163C70">
            <w:pPr>
              <w:jc w:val="center"/>
              <w:rPr>
                <w:rFonts w:ascii="Calibri" w:hAnsi="Calibri" w:cs="Arial"/>
                <w:b/>
                <w:color w:val="5F497A"/>
                <w:sz w:val="10"/>
                <w:szCs w:val="10"/>
              </w:rPr>
            </w:pPr>
          </w:p>
        </w:tc>
      </w:tr>
      <w:tr w:rsidR="00006B3A" w:rsidRPr="001A2D0B" w14:paraId="59160D95" w14:textId="77777777" w:rsidTr="004D349B">
        <w:trPr>
          <w:trHeight w:val="454"/>
        </w:trPr>
        <w:tc>
          <w:tcPr>
            <w:tcW w:w="148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8" w:space="0" w:color="auto"/>
            </w:tcBorders>
            <w:shd w:val="clear" w:color="auto" w:fill="auto"/>
            <w:vAlign w:val="center"/>
          </w:tcPr>
          <w:p w14:paraId="45FFE508" w14:textId="630B6449" w:rsidR="00163C70" w:rsidRPr="001A2D0B" w:rsidRDefault="00BD35AD" w:rsidP="00163C70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</w:rPr>
              <w:t xml:space="preserve">Ainm an Mhic Léinn </w:t>
            </w:r>
          </w:p>
        </w:tc>
        <w:tc>
          <w:tcPr>
            <w:tcW w:w="3272" w:type="dxa"/>
            <w:gridSpan w:val="4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auto"/>
            <w:noWrap/>
            <w:vAlign w:val="center"/>
          </w:tcPr>
          <w:p w14:paraId="050239C7" w14:textId="77777777" w:rsidR="00163C70" w:rsidRPr="001A2D0B" w:rsidRDefault="00163C70" w:rsidP="00163C70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416F40EA" w14:textId="1B3EFBCD" w:rsidR="00163C70" w:rsidRPr="001A2D0B" w:rsidRDefault="00163C70" w:rsidP="00163C70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</w:rPr>
              <w:t>Uimhir Aitheantais an Mhic Léinn</w:t>
            </w:r>
          </w:p>
        </w:tc>
        <w:tc>
          <w:tcPr>
            <w:tcW w:w="3080" w:type="dxa"/>
            <w:gridSpan w:val="3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641A1EA2" w14:textId="77777777" w:rsidR="00163C70" w:rsidRPr="001A2D0B" w:rsidRDefault="00163C70" w:rsidP="00163C70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006B3A" w:rsidRPr="001A2D0B" w14:paraId="05B82E44" w14:textId="77777777" w:rsidTr="004D349B">
        <w:trPr>
          <w:trHeight w:val="454"/>
        </w:trPr>
        <w:tc>
          <w:tcPr>
            <w:tcW w:w="148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8" w:space="0" w:color="auto"/>
            </w:tcBorders>
            <w:shd w:val="clear" w:color="auto" w:fill="auto"/>
            <w:vAlign w:val="center"/>
          </w:tcPr>
          <w:p w14:paraId="3E13FA13" w14:textId="375761F9" w:rsidR="00163C70" w:rsidRPr="001A2D0B" w:rsidRDefault="00006B3A" w:rsidP="00BD35AD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</w:rPr>
              <w:t>Disciplín/réimse ábhair an taighde agus cód (0 ECTS)</w:t>
            </w:r>
          </w:p>
        </w:tc>
        <w:tc>
          <w:tcPr>
            <w:tcW w:w="3272" w:type="dxa"/>
            <w:gridSpan w:val="4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auto"/>
            <w:noWrap/>
            <w:vAlign w:val="center"/>
          </w:tcPr>
          <w:p w14:paraId="1F6D88CA" w14:textId="77777777" w:rsidR="00163C70" w:rsidRPr="001A2D0B" w:rsidRDefault="00163C70" w:rsidP="00163C70">
            <w:pPr>
              <w:rPr>
                <w:rFonts w:ascii="Calibri" w:hAnsi="Calibri" w:cs="Arial"/>
                <w:color w:val="808080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482577B6" w14:textId="77777777" w:rsidR="00163C70" w:rsidRPr="001A2D0B" w:rsidRDefault="00163C70" w:rsidP="00163C70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</w:rPr>
              <w:t>Tréimhse na tuairisce</w:t>
            </w:r>
          </w:p>
        </w:tc>
        <w:tc>
          <w:tcPr>
            <w:tcW w:w="3080" w:type="dxa"/>
            <w:gridSpan w:val="3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606E6226" w14:textId="03914805" w:rsidR="00163C70" w:rsidRPr="001A2D0B" w:rsidRDefault="00163C70" w:rsidP="00F0756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06B3A" w:rsidRPr="002818C7" w14:paraId="222E8256" w14:textId="77777777" w:rsidTr="004D349B">
        <w:trPr>
          <w:trHeight w:val="454"/>
        </w:trPr>
        <w:tc>
          <w:tcPr>
            <w:tcW w:w="148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8" w:space="0" w:color="auto"/>
            </w:tcBorders>
            <w:shd w:val="clear" w:color="auto" w:fill="FFFFFF"/>
            <w:vAlign w:val="center"/>
          </w:tcPr>
          <w:p w14:paraId="05D38DBF" w14:textId="77777777" w:rsidR="004D349B" w:rsidRPr="003F4F20" w:rsidRDefault="004D349B" w:rsidP="00163C70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</w:rPr>
              <w:t>Cineál Cláir</w:t>
            </w:r>
          </w:p>
        </w:tc>
        <w:tc>
          <w:tcPr>
            <w:tcW w:w="1090" w:type="dxa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FFFFFF"/>
            <w:noWrap/>
            <w:vAlign w:val="center"/>
          </w:tcPr>
          <w:p w14:paraId="0E75E725" w14:textId="7B4AE5ED" w:rsidR="004D349B" w:rsidRPr="00BF139A" w:rsidRDefault="004D349B" w:rsidP="00163C70">
            <w:pPr>
              <w:rPr>
                <w:rFonts w:ascii="Calibri" w:hAnsi="Calibri" w:cs="Arial"/>
                <w:color w:val="808080"/>
                <w:sz w:val="20"/>
                <w:szCs w:val="20"/>
              </w:rPr>
            </w:pPr>
            <w:r>
              <w:rPr>
                <w:rFonts w:ascii="Calibri" w:hAnsi="Calibri"/>
                <w:color w:val="808080"/>
                <w:sz w:val="20"/>
              </w:rPr>
              <w:t>PhD</w:t>
            </w:r>
          </w:p>
        </w:tc>
        <w:tc>
          <w:tcPr>
            <w:tcW w:w="868" w:type="dxa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FFFFFF"/>
            <w:vAlign w:val="center"/>
          </w:tcPr>
          <w:p w14:paraId="5C312CD7" w14:textId="5FE7820B" w:rsidR="004D349B" w:rsidRPr="00BF139A" w:rsidRDefault="004D349B" w:rsidP="00163C70">
            <w:pPr>
              <w:rPr>
                <w:rFonts w:ascii="Calibri" w:hAnsi="Calibri" w:cs="Arial"/>
                <w:color w:val="808080"/>
                <w:sz w:val="20"/>
                <w:szCs w:val="20"/>
              </w:rPr>
            </w:pPr>
            <w:r>
              <w:rPr>
                <w:rFonts w:ascii="Calibri" w:hAnsi="Calibri"/>
                <w:color w:val="808080"/>
                <w:sz w:val="20"/>
              </w:rPr>
              <w:t>MD</w:t>
            </w:r>
          </w:p>
        </w:tc>
        <w:tc>
          <w:tcPr>
            <w:tcW w:w="567" w:type="dxa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FFFFFF"/>
            <w:vAlign w:val="center"/>
          </w:tcPr>
          <w:p w14:paraId="659208FF" w14:textId="1A228BD0" w:rsidR="004D349B" w:rsidRPr="00BF139A" w:rsidRDefault="004D349B" w:rsidP="00163C70">
            <w:pPr>
              <w:rPr>
                <w:rFonts w:ascii="Calibri" w:hAnsi="Calibri" w:cs="Arial"/>
                <w:color w:val="808080"/>
                <w:sz w:val="20"/>
                <w:szCs w:val="20"/>
              </w:rPr>
            </w:pPr>
            <w:r>
              <w:rPr>
                <w:rFonts w:ascii="Calibri" w:hAnsi="Calibri"/>
                <w:color w:val="808080"/>
                <w:sz w:val="20"/>
              </w:rPr>
              <w:t>Máistreacht</w:t>
            </w:r>
          </w:p>
        </w:tc>
        <w:tc>
          <w:tcPr>
            <w:tcW w:w="747" w:type="dxa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FFFFFF"/>
            <w:vAlign w:val="center"/>
          </w:tcPr>
          <w:p w14:paraId="2E70171F" w14:textId="49128E14" w:rsidR="004D349B" w:rsidRPr="00BF139A" w:rsidRDefault="004D349B" w:rsidP="00163C70">
            <w:pPr>
              <w:rPr>
                <w:rFonts w:ascii="Calibri" w:hAnsi="Calibri" w:cs="Arial"/>
                <w:color w:val="808080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  <w:vAlign w:val="center"/>
          </w:tcPr>
          <w:p w14:paraId="1D33DD1A" w14:textId="36C322F6" w:rsidR="004D349B" w:rsidRPr="001A2D0B" w:rsidRDefault="004D349B" w:rsidP="00163C70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</w:rPr>
              <w:t>Bliain an chláir</w:t>
            </w:r>
          </w:p>
        </w:tc>
        <w:tc>
          <w:tcPr>
            <w:tcW w:w="89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  <w:vAlign w:val="center"/>
          </w:tcPr>
          <w:p w14:paraId="69B5E3F1" w14:textId="77777777" w:rsidR="004D349B" w:rsidRPr="001A2D0B" w:rsidRDefault="004D349B" w:rsidP="00163C70">
            <w:pPr>
              <w:rPr>
                <w:rFonts w:ascii="Calibri" w:hAnsi="Calibri" w:cs="Arial"/>
                <w:color w:val="808080"/>
                <w:sz w:val="20"/>
                <w:szCs w:val="20"/>
              </w:rPr>
            </w:pPr>
          </w:p>
          <w:p w14:paraId="01F688EB" w14:textId="77777777" w:rsidR="004D349B" w:rsidRPr="001A2D0B" w:rsidRDefault="004D349B" w:rsidP="00163C70">
            <w:pPr>
              <w:rPr>
                <w:rFonts w:ascii="Calibri" w:hAnsi="Calibri" w:cs="Arial"/>
                <w:color w:val="80808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  <w:vAlign w:val="center"/>
          </w:tcPr>
          <w:p w14:paraId="69EF5637" w14:textId="77777777" w:rsidR="004D349B" w:rsidRPr="001A2D0B" w:rsidRDefault="004D349B" w:rsidP="00163C70">
            <w:pPr>
              <w:rPr>
                <w:rFonts w:ascii="Calibri" w:hAnsi="Calibri" w:cs="Arial"/>
                <w:color w:val="80808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</w:rPr>
              <w:t>Lánaimseartha nó Páirtaimseartha</w:t>
            </w:r>
          </w:p>
        </w:tc>
        <w:tc>
          <w:tcPr>
            <w:tcW w:w="103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  <w:vAlign w:val="center"/>
          </w:tcPr>
          <w:p w14:paraId="1DCB7AB0" w14:textId="77777777" w:rsidR="004D349B" w:rsidRPr="001A2D0B" w:rsidRDefault="004D349B" w:rsidP="00163C70">
            <w:pPr>
              <w:rPr>
                <w:rFonts w:ascii="Calibri" w:hAnsi="Calibri" w:cs="Arial"/>
                <w:color w:val="808080"/>
                <w:sz w:val="20"/>
                <w:szCs w:val="20"/>
              </w:rPr>
            </w:pPr>
          </w:p>
        </w:tc>
      </w:tr>
      <w:tr w:rsidR="00006B3A" w:rsidRPr="001A2D0B" w14:paraId="054FDBCA" w14:textId="77777777" w:rsidTr="004D349B">
        <w:trPr>
          <w:trHeight w:val="454"/>
        </w:trPr>
        <w:tc>
          <w:tcPr>
            <w:tcW w:w="148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8" w:space="0" w:color="auto"/>
            </w:tcBorders>
            <w:shd w:val="clear" w:color="auto" w:fill="auto"/>
            <w:vAlign w:val="center"/>
          </w:tcPr>
          <w:p w14:paraId="6D4AF342" w14:textId="77777777" w:rsidR="00163C70" w:rsidRPr="001A2D0B" w:rsidRDefault="00163C70" w:rsidP="00163C70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</w:rPr>
              <w:t>Príomhstiúrthóir</w:t>
            </w:r>
          </w:p>
        </w:tc>
        <w:tc>
          <w:tcPr>
            <w:tcW w:w="3272" w:type="dxa"/>
            <w:gridSpan w:val="4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auto"/>
            <w:noWrap/>
            <w:vAlign w:val="center"/>
          </w:tcPr>
          <w:p w14:paraId="6F6318E5" w14:textId="244ADE38" w:rsidR="00163C70" w:rsidRPr="001A2D0B" w:rsidRDefault="003E0D0D" w:rsidP="00163C70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808080"/>
                <w:sz w:val="20"/>
              </w:rPr>
              <w:t>Riachtanach</w:t>
            </w:r>
          </w:p>
        </w:tc>
        <w:tc>
          <w:tcPr>
            <w:tcW w:w="2121" w:type="dxa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47BEF503" w14:textId="77777777" w:rsidR="00163C70" w:rsidRPr="001A2D0B" w:rsidRDefault="007E6C47" w:rsidP="00163C70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</w:rPr>
              <w:t>Ball 1 den GRC</w:t>
            </w:r>
          </w:p>
        </w:tc>
        <w:tc>
          <w:tcPr>
            <w:tcW w:w="3080" w:type="dxa"/>
            <w:gridSpan w:val="3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03CA5C9E" w14:textId="77777777" w:rsidR="00163C70" w:rsidRPr="006E6BBC" w:rsidRDefault="007E6C47" w:rsidP="00163C70">
            <w:pPr>
              <w:rPr>
                <w:rFonts w:ascii="Calibri" w:hAnsi="Calibri" w:cs="Arial"/>
                <w:color w:val="808080"/>
                <w:sz w:val="20"/>
                <w:szCs w:val="20"/>
              </w:rPr>
            </w:pPr>
            <w:r>
              <w:rPr>
                <w:rFonts w:ascii="Calibri" w:hAnsi="Calibri"/>
                <w:color w:val="808080"/>
                <w:sz w:val="20"/>
              </w:rPr>
              <w:t>Riachtanach</w:t>
            </w:r>
          </w:p>
        </w:tc>
      </w:tr>
      <w:tr w:rsidR="00006B3A" w:rsidRPr="001A2D0B" w14:paraId="4A6F22C3" w14:textId="77777777" w:rsidTr="004D349B">
        <w:trPr>
          <w:trHeight w:val="454"/>
        </w:trPr>
        <w:tc>
          <w:tcPr>
            <w:tcW w:w="148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8" w:space="0" w:color="auto"/>
            </w:tcBorders>
            <w:shd w:val="clear" w:color="auto" w:fill="auto"/>
            <w:vAlign w:val="center"/>
          </w:tcPr>
          <w:p w14:paraId="63AF854F" w14:textId="77777777" w:rsidR="007E6C47" w:rsidRPr="001A2D0B" w:rsidRDefault="007E6C47" w:rsidP="007E6C47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</w:rPr>
              <w:t xml:space="preserve">Comhstiúrthóir </w:t>
            </w:r>
          </w:p>
        </w:tc>
        <w:tc>
          <w:tcPr>
            <w:tcW w:w="3272" w:type="dxa"/>
            <w:gridSpan w:val="4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auto"/>
            <w:noWrap/>
            <w:vAlign w:val="center"/>
          </w:tcPr>
          <w:p w14:paraId="5F9A18FD" w14:textId="77777777" w:rsidR="007E6C47" w:rsidRPr="001A2D0B" w:rsidRDefault="007E6C47" w:rsidP="00163C70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35BD9454" w14:textId="77777777" w:rsidR="007E6C47" w:rsidRPr="001A2D0B" w:rsidRDefault="007E6C47" w:rsidP="00163C70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</w:rPr>
              <w:t>Ball 2 den GRC</w:t>
            </w:r>
          </w:p>
        </w:tc>
        <w:tc>
          <w:tcPr>
            <w:tcW w:w="3080" w:type="dxa"/>
            <w:gridSpan w:val="3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44F01C01" w14:textId="77777777" w:rsidR="007E6C47" w:rsidRPr="001A2D0B" w:rsidRDefault="007E6C47" w:rsidP="00163C70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808080"/>
                <w:sz w:val="20"/>
              </w:rPr>
              <w:t>Riachtanach</w:t>
            </w:r>
          </w:p>
        </w:tc>
      </w:tr>
      <w:tr w:rsidR="00006B3A" w:rsidRPr="001A2D0B" w14:paraId="07C122F0" w14:textId="77777777" w:rsidTr="004D349B">
        <w:trPr>
          <w:trHeight w:val="454"/>
        </w:trPr>
        <w:tc>
          <w:tcPr>
            <w:tcW w:w="148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8" w:space="0" w:color="auto"/>
            </w:tcBorders>
            <w:shd w:val="clear" w:color="auto" w:fill="auto"/>
            <w:vAlign w:val="center"/>
          </w:tcPr>
          <w:p w14:paraId="249568DC" w14:textId="2C700B1C" w:rsidR="007E6C47" w:rsidRDefault="007E6C47" w:rsidP="00163C70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</w:rPr>
              <w:t>Comhstiúrthóir</w:t>
            </w:r>
          </w:p>
        </w:tc>
        <w:tc>
          <w:tcPr>
            <w:tcW w:w="3272" w:type="dxa"/>
            <w:gridSpan w:val="4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auto"/>
            <w:noWrap/>
            <w:vAlign w:val="center"/>
          </w:tcPr>
          <w:p w14:paraId="12E4877B" w14:textId="77777777" w:rsidR="007E6C47" w:rsidRPr="001A2D0B" w:rsidRDefault="007E6C47" w:rsidP="00163C70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642E3F11" w14:textId="77777777" w:rsidR="007E6C47" w:rsidRPr="001A2D0B" w:rsidRDefault="007E6C47" w:rsidP="00163C70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</w:rPr>
              <w:t>Ball 3 den GRC</w:t>
            </w:r>
          </w:p>
        </w:tc>
        <w:tc>
          <w:tcPr>
            <w:tcW w:w="3080" w:type="dxa"/>
            <w:gridSpan w:val="3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5D3650A8" w14:textId="77777777" w:rsidR="007E6C47" w:rsidRPr="001A2D0B" w:rsidRDefault="007E6C47" w:rsidP="00163C70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808080"/>
                <w:sz w:val="20"/>
              </w:rPr>
              <w:t>Riachtanach</w:t>
            </w:r>
          </w:p>
        </w:tc>
      </w:tr>
      <w:tr w:rsidR="00122492" w:rsidRPr="001A2D0B" w14:paraId="5AF0705F" w14:textId="77777777" w:rsidTr="004D349B">
        <w:trPr>
          <w:trHeight w:val="454"/>
        </w:trPr>
        <w:tc>
          <w:tcPr>
            <w:tcW w:w="148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8" w:space="0" w:color="auto"/>
            </w:tcBorders>
            <w:shd w:val="clear" w:color="auto" w:fill="auto"/>
            <w:vAlign w:val="center"/>
          </w:tcPr>
          <w:p w14:paraId="60E7A88E" w14:textId="1E0E1A6F" w:rsidR="00122492" w:rsidRDefault="00122492" w:rsidP="00163C70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</w:rPr>
              <w:t>Comhstiúrthóir</w:t>
            </w:r>
          </w:p>
        </w:tc>
        <w:tc>
          <w:tcPr>
            <w:tcW w:w="3272" w:type="dxa"/>
            <w:gridSpan w:val="4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auto"/>
            <w:noWrap/>
            <w:vAlign w:val="center"/>
          </w:tcPr>
          <w:p w14:paraId="323A2887" w14:textId="77777777" w:rsidR="00122492" w:rsidRPr="001A2D0B" w:rsidRDefault="00122492" w:rsidP="00163C70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7C318DD1" w14:textId="77777777" w:rsidR="00122492" w:rsidRDefault="00122492" w:rsidP="00163C70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0" w:type="dxa"/>
            <w:gridSpan w:val="3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141A95C5" w14:textId="77777777" w:rsidR="00122492" w:rsidRPr="007E6C47" w:rsidRDefault="00122492" w:rsidP="00163C70">
            <w:pPr>
              <w:rPr>
                <w:rFonts w:ascii="Calibri" w:hAnsi="Calibri" w:cs="Arial"/>
                <w:color w:val="808080"/>
                <w:sz w:val="20"/>
                <w:szCs w:val="20"/>
              </w:rPr>
            </w:pPr>
          </w:p>
        </w:tc>
      </w:tr>
      <w:tr w:rsidR="00122492" w:rsidRPr="001A2D0B" w14:paraId="79F336E6" w14:textId="77777777" w:rsidTr="004D349B">
        <w:trPr>
          <w:trHeight w:val="454"/>
        </w:trPr>
        <w:tc>
          <w:tcPr>
            <w:tcW w:w="148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8" w:space="0" w:color="auto"/>
            </w:tcBorders>
            <w:shd w:val="clear" w:color="auto" w:fill="auto"/>
            <w:vAlign w:val="center"/>
          </w:tcPr>
          <w:p w14:paraId="5589071F" w14:textId="1E18E600" w:rsidR="00122492" w:rsidRDefault="00122492" w:rsidP="00163C70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</w:rPr>
              <w:t>Comhstiúrthóir</w:t>
            </w:r>
          </w:p>
        </w:tc>
        <w:tc>
          <w:tcPr>
            <w:tcW w:w="3272" w:type="dxa"/>
            <w:gridSpan w:val="4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auto"/>
            <w:noWrap/>
            <w:vAlign w:val="center"/>
          </w:tcPr>
          <w:p w14:paraId="04E32501" w14:textId="77777777" w:rsidR="00122492" w:rsidRPr="001A2D0B" w:rsidRDefault="00122492" w:rsidP="00163C70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190F4AB1" w14:textId="77777777" w:rsidR="00122492" w:rsidRDefault="00122492" w:rsidP="00163C70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0" w:type="dxa"/>
            <w:gridSpan w:val="3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7AB12C08" w14:textId="77777777" w:rsidR="00122492" w:rsidRPr="007E6C47" w:rsidRDefault="00122492" w:rsidP="00163C70">
            <w:pPr>
              <w:rPr>
                <w:rFonts w:ascii="Calibri" w:hAnsi="Calibri" w:cs="Arial"/>
                <w:color w:val="808080"/>
                <w:sz w:val="20"/>
                <w:szCs w:val="20"/>
              </w:rPr>
            </w:pPr>
          </w:p>
        </w:tc>
      </w:tr>
      <w:tr w:rsidR="00006B3A" w:rsidRPr="001A2D0B" w14:paraId="6C46EED7" w14:textId="77777777" w:rsidTr="004D349B">
        <w:trPr>
          <w:trHeight w:val="454"/>
        </w:trPr>
        <w:tc>
          <w:tcPr>
            <w:tcW w:w="148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8" w:space="0" w:color="auto"/>
            </w:tcBorders>
            <w:shd w:val="clear" w:color="auto" w:fill="auto"/>
            <w:vAlign w:val="center"/>
          </w:tcPr>
          <w:p w14:paraId="57AFD37F" w14:textId="786BB95B" w:rsidR="0096338F" w:rsidRDefault="0096338F" w:rsidP="00163C70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</w:rPr>
              <w:t>Plean Forbartha Pearsanta (PDP)</w:t>
            </w:r>
          </w:p>
        </w:tc>
        <w:tc>
          <w:tcPr>
            <w:tcW w:w="3272" w:type="dxa"/>
            <w:gridSpan w:val="4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auto"/>
            <w:noWrap/>
            <w:vAlign w:val="center"/>
          </w:tcPr>
          <w:p w14:paraId="70915DE7" w14:textId="77777777" w:rsidR="007F27D4" w:rsidRDefault="0096338F" w:rsidP="0096338F">
            <w:pPr>
              <w:jc w:val="center"/>
              <w:rPr>
                <w:rFonts w:ascii="Calibri" w:hAnsi="Calibri" w:cs="Arial"/>
                <w:color w:val="808080"/>
                <w:sz w:val="20"/>
                <w:szCs w:val="20"/>
              </w:rPr>
            </w:pPr>
            <w:r>
              <w:rPr>
                <w:rFonts w:ascii="Calibri" w:hAnsi="Calibri"/>
                <w:color w:val="808080"/>
                <w:sz w:val="20"/>
              </w:rPr>
              <w:t xml:space="preserve">An bhfuil PDP déanta agat? </w:t>
            </w:r>
          </w:p>
          <w:p w14:paraId="0F51A2FB" w14:textId="186C8356" w:rsidR="0096338F" w:rsidRPr="0096338F" w:rsidRDefault="007F27D4" w:rsidP="0096338F">
            <w:pPr>
              <w:jc w:val="center"/>
              <w:rPr>
                <w:rFonts w:ascii="Calibri" w:hAnsi="Calibri" w:cs="Arial"/>
                <w:color w:val="808080"/>
                <w:sz w:val="20"/>
                <w:szCs w:val="20"/>
              </w:rPr>
            </w:pPr>
            <w:r>
              <w:rPr>
                <w:rFonts w:ascii="Calibri" w:hAnsi="Calibri"/>
                <w:color w:val="808080"/>
                <w:sz w:val="20"/>
              </w:rPr>
              <w:t>TÁ/NÍL</w:t>
            </w:r>
          </w:p>
        </w:tc>
        <w:tc>
          <w:tcPr>
            <w:tcW w:w="2121" w:type="dxa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49E6239E" w14:textId="5C36D1B4" w:rsidR="0096338F" w:rsidRDefault="0096338F" w:rsidP="007F27D4">
            <w:pPr>
              <w:rPr>
                <w:rFonts w:ascii="Calibri" w:hAnsi="Calibri" w:cs="Arial"/>
                <w:color w:val="808080"/>
                <w:sz w:val="20"/>
                <w:szCs w:val="20"/>
              </w:rPr>
            </w:pPr>
            <w:r>
              <w:rPr>
                <w:rFonts w:ascii="Calibri" w:hAnsi="Calibri"/>
                <w:color w:val="808080"/>
                <w:sz w:val="20"/>
              </w:rPr>
              <w:t>Má tá, cuir cóip ar fáil do bhaill do GRC roimh an gcruinniú</w:t>
            </w:r>
          </w:p>
        </w:tc>
        <w:tc>
          <w:tcPr>
            <w:tcW w:w="3080" w:type="dxa"/>
            <w:gridSpan w:val="3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1CF1333A" w14:textId="5BA64030" w:rsidR="0096338F" w:rsidRDefault="0096338F" w:rsidP="007F27D4">
            <w:pPr>
              <w:rPr>
                <w:rFonts w:ascii="Calibri" w:hAnsi="Calibri" w:cs="Arial"/>
                <w:color w:val="808080"/>
                <w:sz w:val="20"/>
                <w:szCs w:val="20"/>
              </w:rPr>
            </w:pPr>
            <w:r>
              <w:rPr>
                <w:rFonts w:ascii="Calibri" w:hAnsi="Calibri"/>
                <w:color w:val="808080"/>
                <w:sz w:val="20"/>
              </w:rPr>
              <w:t xml:space="preserve">Mura bhfuil, cliceáil ar an </w:t>
            </w:r>
            <w:hyperlink r:id="rId12" w:history="1">
              <w:r>
                <w:rPr>
                  <w:rStyle w:val="Hyperlink"/>
                  <w:rFonts w:ascii="Calibri" w:hAnsi="Calibri"/>
                  <w:sz w:val="20"/>
                </w:rPr>
                <w:t>nasc</w:t>
              </w:r>
            </w:hyperlink>
            <w:r>
              <w:rPr>
                <w:rFonts w:ascii="Calibri" w:hAnsi="Calibri"/>
                <w:color w:val="808080"/>
                <w:sz w:val="20"/>
              </w:rPr>
              <w:t xml:space="preserve"> seo chun na treoracha ábhartha a fháil maidir le PDP a dhéanamh</w:t>
            </w:r>
          </w:p>
        </w:tc>
      </w:tr>
      <w:tr w:rsidR="00006B3A" w:rsidRPr="001A2D0B" w14:paraId="022A2EC7" w14:textId="77777777" w:rsidTr="004D349B">
        <w:trPr>
          <w:trHeight w:val="454"/>
        </w:trPr>
        <w:tc>
          <w:tcPr>
            <w:tcW w:w="148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8" w:space="0" w:color="auto"/>
            </w:tcBorders>
            <w:shd w:val="clear" w:color="auto" w:fill="auto"/>
            <w:vAlign w:val="center"/>
          </w:tcPr>
          <w:p w14:paraId="783805B5" w14:textId="3EA786A0" w:rsidR="00D859F9" w:rsidRDefault="00D859F9" w:rsidP="00163C70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</w:rPr>
              <w:t>Oiliúint Sláine Taighde</w:t>
            </w:r>
          </w:p>
        </w:tc>
        <w:tc>
          <w:tcPr>
            <w:tcW w:w="3272" w:type="dxa"/>
            <w:gridSpan w:val="4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auto"/>
            <w:noWrap/>
            <w:vAlign w:val="center"/>
          </w:tcPr>
          <w:p w14:paraId="304474BD" w14:textId="4C133573" w:rsidR="00D859F9" w:rsidRDefault="00D859F9" w:rsidP="0096338F">
            <w:pPr>
              <w:jc w:val="center"/>
              <w:rPr>
                <w:rFonts w:ascii="Calibri" w:hAnsi="Calibri" w:cs="Arial"/>
                <w:color w:val="808080"/>
                <w:sz w:val="20"/>
                <w:szCs w:val="20"/>
              </w:rPr>
            </w:pPr>
            <w:r>
              <w:rPr>
                <w:rFonts w:ascii="Calibri" w:hAnsi="Calibri"/>
                <w:color w:val="808080"/>
                <w:sz w:val="20"/>
              </w:rPr>
              <w:t>An bhfuil an Oiliúint Sláine Taighde ar líne déanta agat?</w:t>
            </w:r>
          </w:p>
          <w:p w14:paraId="183FDDED" w14:textId="33BA4885" w:rsidR="00D859F9" w:rsidRDefault="00D859F9" w:rsidP="0096338F">
            <w:pPr>
              <w:jc w:val="center"/>
              <w:rPr>
                <w:rFonts w:ascii="Calibri" w:hAnsi="Calibri" w:cs="Arial"/>
                <w:color w:val="808080"/>
                <w:sz w:val="20"/>
                <w:szCs w:val="20"/>
              </w:rPr>
            </w:pPr>
            <w:r>
              <w:rPr>
                <w:rFonts w:ascii="Calibri" w:hAnsi="Calibri"/>
                <w:color w:val="808080"/>
                <w:sz w:val="20"/>
              </w:rPr>
              <w:t>TÁ/NÍL</w:t>
            </w:r>
          </w:p>
        </w:tc>
        <w:tc>
          <w:tcPr>
            <w:tcW w:w="2121" w:type="dxa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65319999" w14:textId="376FD330" w:rsidR="00D859F9" w:rsidRDefault="00123D15" w:rsidP="00A76224">
            <w:pPr>
              <w:rPr>
                <w:rFonts w:ascii="Calibri" w:hAnsi="Calibri" w:cs="Arial"/>
                <w:color w:val="808080"/>
                <w:sz w:val="20"/>
                <w:szCs w:val="20"/>
              </w:rPr>
            </w:pPr>
            <w:r>
              <w:rPr>
                <w:rFonts w:ascii="Calibri" w:hAnsi="Calibri"/>
                <w:color w:val="808080"/>
                <w:sz w:val="20"/>
              </w:rPr>
              <w:t xml:space="preserve">Má tá, cuir cóip den teastasú ar fáil do bhaill do GRC roimh an gcruinniú </w:t>
            </w:r>
          </w:p>
        </w:tc>
        <w:tc>
          <w:tcPr>
            <w:tcW w:w="3080" w:type="dxa"/>
            <w:gridSpan w:val="3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3ADE6DE1" w14:textId="13F95FE3" w:rsidR="00D859F9" w:rsidRDefault="00123D15" w:rsidP="007F27D4">
            <w:pPr>
              <w:rPr>
                <w:rFonts w:ascii="Calibri" w:hAnsi="Calibri" w:cs="Arial"/>
                <w:color w:val="808080"/>
                <w:sz w:val="20"/>
                <w:szCs w:val="20"/>
              </w:rPr>
            </w:pPr>
            <w:r>
              <w:rPr>
                <w:rFonts w:ascii="Calibri" w:hAnsi="Calibri"/>
                <w:color w:val="808080"/>
                <w:sz w:val="20"/>
              </w:rPr>
              <w:t xml:space="preserve">Mura bhfuil, cláraigh don oiliúint, le do thoil, anseo: </w:t>
            </w:r>
            <w:hyperlink r:id="rId13" w:history="1">
              <w:r>
                <w:rPr>
                  <w:rStyle w:val="Hyperlink"/>
                  <w:rFonts w:ascii="Calibri" w:hAnsi="Calibri"/>
                  <w:sz w:val="20"/>
                </w:rPr>
                <w:t>Nasc chuig Oiliúint Sláine Taighde</w:t>
              </w:r>
            </w:hyperlink>
          </w:p>
        </w:tc>
      </w:tr>
    </w:tbl>
    <w:p w14:paraId="7D21CB35" w14:textId="7159AB23" w:rsidR="00D859F9" w:rsidRDefault="00D859F9" w:rsidP="00163C70"/>
    <w:p w14:paraId="25C88C87" w14:textId="77777777" w:rsidR="0096338F" w:rsidRPr="00EA5BAE" w:rsidRDefault="0096338F" w:rsidP="00163C70"/>
    <w:tbl>
      <w:tblPr>
        <w:tblW w:w="9895" w:type="dxa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531"/>
        <w:gridCol w:w="8364"/>
      </w:tblGrid>
      <w:tr w:rsidR="00163C70" w:rsidRPr="002E0D89" w14:paraId="783E534A" w14:textId="77777777">
        <w:trPr>
          <w:trHeight w:val="826"/>
        </w:trPr>
        <w:tc>
          <w:tcPr>
            <w:tcW w:w="1531" w:type="dxa"/>
          </w:tcPr>
          <w:p w14:paraId="6E319F51" w14:textId="4169A457" w:rsidR="00163C70" w:rsidRPr="002E0D89" w:rsidRDefault="003E0D0D" w:rsidP="00163C70">
            <w:pPr>
              <w:snapToGrid w:val="0"/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Teideal Molta an Tráchtais</w:t>
            </w:r>
          </w:p>
        </w:tc>
        <w:tc>
          <w:tcPr>
            <w:tcW w:w="8364" w:type="dxa"/>
          </w:tcPr>
          <w:p w14:paraId="00B9D420" w14:textId="77777777" w:rsidR="00163C70" w:rsidRDefault="00163C70" w:rsidP="00163C70">
            <w:pPr>
              <w:snapToGrid w:val="0"/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740B801A" w14:textId="77777777" w:rsidR="00C1421F" w:rsidRPr="002E0D89" w:rsidRDefault="00C1421F" w:rsidP="00163C70">
            <w:pPr>
              <w:snapToGrid w:val="0"/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</w:tbl>
    <w:p w14:paraId="0A0E2E34" w14:textId="77ADBD7D" w:rsidR="005F0891" w:rsidRDefault="005F0891" w:rsidP="00163C70">
      <w:pPr>
        <w:rPr>
          <w:b/>
        </w:rPr>
      </w:pPr>
    </w:p>
    <w:p w14:paraId="5F4B594C" w14:textId="77777777" w:rsidR="005F0891" w:rsidRDefault="005F0891">
      <w:pPr>
        <w:widowControl/>
        <w:suppressAutoHyphens w:val="0"/>
        <w:rPr>
          <w:b/>
        </w:rPr>
      </w:pPr>
      <w:r>
        <w:br w:type="page"/>
      </w:r>
    </w:p>
    <w:p w14:paraId="0066829F" w14:textId="77777777" w:rsidR="00163C70" w:rsidRPr="00EA5BAE" w:rsidRDefault="00163C70" w:rsidP="00163C70">
      <w:pPr>
        <w:rPr>
          <w:b/>
        </w:rPr>
      </w:pPr>
    </w:p>
    <w:tbl>
      <w:tblPr>
        <w:tblW w:w="1043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258"/>
        <w:gridCol w:w="8174"/>
      </w:tblGrid>
      <w:tr w:rsidR="00163C70" w:rsidRPr="002E0D89" w14:paraId="74C9CEA2" w14:textId="77777777">
        <w:trPr>
          <w:trHeight w:val="639"/>
        </w:trPr>
        <w:tc>
          <w:tcPr>
            <w:tcW w:w="10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2CF6B933" w14:textId="77777777" w:rsidR="00163C70" w:rsidRPr="00241CD7" w:rsidRDefault="00163C70" w:rsidP="00163C70">
            <w:pPr>
              <w:snapToGrid w:val="0"/>
              <w:jc w:val="center"/>
              <w:rPr>
                <w:rFonts w:ascii="Calibri Bold" w:hAnsi="Calibri Bold"/>
                <w:b/>
                <w:kern w:val="20"/>
                <w:sz w:val="22"/>
                <w:szCs w:val="20"/>
              </w:rPr>
            </w:pPr>
          </w:p>
          <w:p w14:paraId="102BA0F0" w14:textId="64E7FF0E" w:rsidR="00163C70" w:rsidRPr="00241CD7" w:rsidRDefault="00503DB2" w:rsidP="00163C70">
            <w:pPr>
              <w:snapToGrid w:val="0"/>
              <w:jc w:val="center"/>
              <w:rPr>
                <w:rFonts w:ascii="Calibri" w:hAnsi="Calibri"/>
                <w:b/>
                <w:kern w:val="20"/>
                <w:sz w:val="22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Cur síos ar an obair a rinneadh sa tréimhse seo</w:t>
            </w:r>
          </w:p>
        </w:tc>
      </w:tr>
      <w:tr w:rsidR="00163C70" w:rsidRPr="002E0D89" w14:paraId="4FC2A259" w14:textId="77777777">
        <w:trPr>
          <w:trHeight w:val="2715"/>
        </w:trPr>
        <w:tc>
          <w:tcPr>
            <w:tcW w:w="225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1DB32" w14:textId="3082CE11" w:rsidR="005475F0" w:rsidRPr="005475F0" w:rsidRDefault="005475F0" w:rsidP="005475F0">
            <w:pPr>
              <w:snapToGrid w:val="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Cúlra</w:t>
            </w:r>
          </w:p>
          <w:p w14:paraId="7EC2DCE2" w14:textId="77777777" w:rsidR="005475F0" w:rsidRPr="005475F0" w:rsidRDefault="005475F0" w:rsidP="005475F0">
            <w:pPr>
              <w:snapToGrid w:val="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Ceist Taighde / Cuspóirí / Hipitéis</w:t>
            </w:r>
          </w:p>
          <w:p w14:paraId="75607B9C" w14:textId="1767165C" w:rsidR="00163C70" w:rsidRPr="002E0D89" w:rsidRDefault="00163C70" w:rsidP="00503DB2">
            <w:pPr>
              <w:snapToGrid w:val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17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309CF" w14:textId="77777777" w:rsidR="00163C70" w:rsidRPr="002E0D89" w:rsidRDefault="00163C70" w:rsidP="00163C70">
            <w:pPr>
              <w:rPr>
                <w:rFonts w:ascii="Calibri" w:hAnsi="Calibri"/>
                <w:sz w:val="20"/>
                <w:szCs w:val="20"/>
              </w:rPr>
            </w:pPr>
          </w:p>
          <w:p w14:paraId="054C00AD" w14:textId="77777777" w:rsidR="00163C70" w:rsidRPr="002E0D89" w:rsidRDefault="00163C70" w:rsidP="00C1421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63C70" w:rsidRPr="002E0D89" w14:paraId="3B914E6C" w14:textId="77777777" w:rsidTr="00503DB2">
        <w:trPr>
          <w:trHeight w:val="2688"/>
        </w:trPr>
        <w:tc>
          <w:tcPr>
            <w:tcW w:w="225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19AD169D" w14:textId="77777777" w:rsidR="00503DB2" w:rsidRPr="005475F0" w:rsidRDefault="00503DB2" w:rsidP="00503DB2">
            <w:pPr>
              <w:snapToGrid w:val="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Modheolaíocht</w:t>
            </w:r>
          </w:p>
          <w:p w14:paraId="20494720" w14:textId="77777777" w:rsidR="00503DB2" w:rsidRPr="005475F0" w:rsidRDefault="00503DB2" w:rsidP="00503DB2">
            <w:pPr>
              <w:snapToGrid w:val="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Torthaí / Conclúidí</w:t>
            </w:r>
          </w:p>
          <w:p w14:paraId="5025FC65" w14:textId="459ADD50" w:rsidR="0026174E" w:rsidRDefault="00503DB2" w:rsidP="00503DB2">
            <w:pPr>
              <w:snapToGrid w:val="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Plé, lena n-áirítear machnamh ar a bhfuil bainte amach go nuige seo (dúshláin agus rath)</w:t>
            </w:r>
          </w:p>
          <w:p w14:paraId="78DAFE54" w14:textId="0DC35553" w:rsidR="00163C70" w:rsidRPr="002E0D89" w:rsidRDefault="00163C70" w:rsidP="00163C70">
            <w:pPr>
              <w:snapToGrid w:val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17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045BE018" w14:textId="77777777" w:rsidR="00163C70" w:rsidRPr="002E0D89" w:rsidRDefault="00163C70" w:rsidP="00163C70">
            <w:pPr>
              <w:rPr>
                <w:rFonts w:ascii="Calibri" w:hAnsi="Calibri"/>
                <w:sz w:val="20"/>
                <w:szCs w:val="20"/>
              </w:rPr>
            </w:pPr>
          </w:p>
          <w:p w14:paraId="53B0AAB2" w14:textId="77777777" w:rsidR="00163C70" w:rsidRPr="002E0D89" w:rsidRDefault="00163C70" w:rsidP="00C1421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503DB2" w:rsidRPr="002E0D89" w14:paraId="4422C546" w14:textId="77777777" w:rsidTr="00503DB2">
        <w:trPr>
          <w:trHeight w:val="2688"/>
        </w:trPr>
        <w:tc>
          <w:tcPr>
            <w:tcW w:w="22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4C535C" w14:textId="0E190F06" w:rsidR="00503DB2" w:rsidRPr="002E0D89" w:rsidRDefault="00503DB2" w:rsidP="00503DB2">
            <w:pPr>
              <w:snapToGrid w:val="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Do thaighde a phoibliú (Foilseacháin, achoimrí, cuir i láthair, freastal ar chomhdhálacha)</w:t>
            </w:r>
          </w:p>
          <w:p w14:paraId="3F6E4E9C" w14:textId="77777777" w:rsidR="00503DB2" w:rsidRPr="005475F0" w:rsidRDefault="00503DB2" w:rsidP="00503DB2">
            <w:pPr>
              <w:snapToGrid w:val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17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7CCF" w14:textId="77777777" w:rsidR="00503DB2" w:rsidRPr="002E0D89" w:rsidRDefault="00503DB2" w:rsidP="00163C70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507A6451" w14:textId="77777777" w:rsidR="00163C70" w:rsidRPr="00EA5BAE" w:rsidRDefault="00163C70" w:rsidP="00163C70">
      <w:pPr>
        <w:rPr>
          <w:b/>
        </w:rPr>
      </w:pPr>
    </w:p>
    <w:p w14:paraId="4F0641FA" w14:textId="3ED8C6F7" w:rsidR="003B5DC2" w:rsidRPr="00EA5BAE" w:rsidRDefault="003B5DC2" w:rsidP="00163C70">
      <w:pPr>
        <w:rPr>
          <w:b/>
        </w:rPr>
      </w:pPr>
    </w:p>
    <w:tbl>
      <w:tblPr>
        <w:tblW w:w="1043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866"/>
        <w:gridCol w:w="7566"/>
      </w:tblGrid>
      <w:tr w:rsidR="003B5DC2" w:rsidRPr="002E0D89" w14:paraId="0B0D39A3" w14:textId="77777777" w:rsidTr="009840C0">
        <w:trPr>
          <w:trHeight w:val="639"/>
        </w:trPr>
        <w:tc>
          <w:tcPr>
            <w:tcW w:w="10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3DB12396" w14:textId="77777777" w:rsidR="003B5DC2" w:rsidRPr="00241CD7" w:rsidRDefault="003B5DC2" w:rsidP="009840C0">
            <w:pPr>
              <w:snapToGrid w:val="0"/>
              <w:jc w:val="center"/>
              <w:rPr>
                <w:rFonts w:ascii="Calibri Bold" w:hAnsi="Calibri Bold"/>
                <w:b/>
                <w:kern w:val="20"/>
                <w:sz w:val="22"/>
                <w:szCs w:val="20"/>
              </w:rPr>
            </w:pPr>
          </w:p>
          <w:p w14:paraId="4FAF16DF" w14:textId="77777777" w:rsidR="003B5DC2" w:rsidRPr="00241CD7" w:rsidRDefault="003B5DC2" w:rsidP="009840C0">
            <w:pPr>
              <w:snapToGrid w:val="0"/>
              <w:jc w:val="center"/>
              <w:rPr>
                <w:rFonts w:ascii="Calibri" w:hAnsi="Calibri"/>
                <w:b/>
                <w:kern w:val="20"/>
                <w:sz w:val="22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Cur síos ar an obair atá le déanamh sa chéad tréimhse eile</w:t>
            </w:r>
          </w:p>
        </w:tc>
      </w:tr>
      <w:tr w:rsidR="003B5DC2" w:rsidRPr="002E0D89" w14:paraId="236C29F4" w14:textId="77777777" w:rsidTr="0049119D">
        <w:trPr>
          <w:trHeight w:val="2715"/>
        </w:trPr>
        <w:tc>
          <w:tcPr>
            <w:tcW w:w="286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8E6C7" w14:textId="77777777" w:rsidR="003B5DC2" w:rsidRDefault="003B5DC2" w:rsidP="009840C0">
            <w:pPr>
              <w:snapToGrid w:val="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Achoimre ar an bplean oibre</w:t>
            </w:r>
          </w:p>
          <w:p w14:paraId="746A1B7C" w14:textId="77777777" w:rsidR="003B5DC2" w:rsidRDefault="003B5DC2" w:rsidP="009840C0">
            <w:pPr>
              <w:snapToGrid w:val="0"/>
              <w:rPr>
                <w:rFonts w:ascii="Calibri" w:hAnsi="Calibri"/>
                <w:b/>
                <w:sz w:val="20"/>
                <w:szCs w:val="20"/>
              </w:rPr>
            </w:pPr>
          </w:p>
          <w:p w14:paraId="25AD50EB" w14:textId="2785D8AD" w:rsidR="003B5DC2" w:rsidRPr="003B5DC2" w:rsidRDefault="0049119D" w:rsidP="009840C0">
            <w:pPr>
              <w:snapToGrid w:val="0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 xml:space="preserve">Ba cheart do </w:t>
            </w:r>
            <w:r>
              <w:rPr>
                <w:rFonts w:ascii="Calibri" w:hAnsi="Calibri"/>
                <w:b/>
                <w:sz w:val="20"/>
              </w:rPr>
              <w:t>mhic léinn PhD/MD lánaimseartha i mbliain 3, 4 agus níos deireanaí (mic léinn pháirtaimseartha i mbliain 4, 5, 6 agus níos deireanaí) agus gach mac léinn Máistreachta Taighde lánaimseartha i ngach bliain (mic léinn pháirtaimseartha i mbliain 2 agus níos deireanaí) plean críochnúcháin agus cairt Gantt</w:t>
            </w:r>
            <w:r>
              <w:rPr>
                <w:rFonts w:ascii="Calibri" w:hAnsi="Calibri"/>
                <w:sz w:val="20"/>
              </w:rPr>
              <w:t xml:space="preserve"> a chur ar fáil </w:t>
            </w:r>
            <w:r>
              <w:rPr>
                <w:rFonts w:ascii="Calibri" w:hAnsi="Calibri"/>
                <w:b/>
                <w:bCs/>
                <w:sz w:val="20"/>
              </w:rPr>
              <w:t>agus an plean agus an chairt sin a roinnt lena bpríomhstiúrthóir</w:t>
            </w:r>
          </w:p>
          <w:p w14:paraId="05061E5E" w14:textId="77777777" w:rsidR="003B5DC2" w:rsidRPr="002E0D89" w:rsidRDefault="003B5DC2" w:rsidP="009840C0">
            <w:pPr>
              <w:snapToGrid w:val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756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7AB34" w14:textId="77777777" w:rsidR="003B5DC2" w:rsidRPr="002E0D89" w:rsidRDefault="003B5DC2" w:rsidP="009840C0">
            <w:pPr>
              <w:rPr>
                <w:rFonts w:ascii="Calibri" w:hAnsi="Calibri"/>
                <w:sz w:val="20"/>
                <w:szCs w:val="20"/>
              </w:rPr>
            </w:pPr>
          </w:p>
          <w:p w14:paraId="44FFC66D" w14:textId="77777777" w:rsidR="003B5DC2" w:rsidRPr="002E0D89" w:rsidRDefault="003B5DC2" w:rsidP="009840C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02676487" w14:textId="2AD8C3BD" w:rsidR="00163C70" w:rsidRPr="00EA5BAE" w:rsidRDefault="00163C70" w:rsidP="00163C70">
      <w:pPr>
        <w:rPr>
          <w:b/>
        </w:rPr>
      </w:pPr>
    </w:p>
    <w:p w14:paraId="17D45618" w14:textId="1D55C5E1" w:rsidR="003B5DC2" w:rsidRDefault="003B5DC2">
      <w:pPr>
        <w:widowControl/>
        <w:suppressAutoHyphens w:val="0"/>
        <w:rPr>
          <w:b/>
        </w:rPr>
      </w:pPr>
      <w:r>
        <w:br w:type="page"/>
      </w:r>
    </w:p>
    <w:p w14:paraId="7E94FB89" w14:textId="77777777" w:rsidR="007338D1" w:rsidRDefault="007338D1" w:rsidP="00163C70">
      <w:pPr>
        <w:rPr>
          <w:b/>
        </w:rPr>
      </w:pPr>
    </w:p>
    <w:p w14:paraId="3566764E" w14:textId="72317D58" w:rsidR="00163C70" w:rsidRDefault="00163C70" w:rsidP="00163C70"/>
    <w:tbl>
      <w:tblPr>
        <w:tblW w:w="10435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283"/>
        <w:gridCol w:w="6152"/>
      </w:tblGrid>
      <w:tr w:rsidR="00163C70" w:rsidRPr="00241CD7" w14:paraId="49437553" w14:textId="77777777" w:rsidTr="00276A93">
        <w:trPr>
          <w:trHeight w:val="639"/>
        </w:trPr>
        <w:tc>
          <w:tcPr>
            <w:tcW w:w="104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36D55A64" w14:textId="77777777" w:rsidR="00163C70" w:rsidRPr="002E0D89" w:rsidRDefault="00163C70" w:rsidP="00163C70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31F96FD1" w14:textId="43DEFE23" w:rsidR="00163C70" w:rsidRPr="00241CD7" w:rsidRDefault="00163C70" w:rsidP="00163C70">
            <w:pPr>
              <w:snapToGrid w:val="0"/>
              <w:jc w:val="center"/>
              <w:rPr>
                <w:rFonts w:ascii="Calibri" w:hAnsi="Calibri"/>
                <w:b/>
                <w:kern w:val="20"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</w:rPr>
              <w:t>Mic Léinn ar Chláir Thaighde Struchtúrtha</w:t>
            </w:r>
          </w:p>
        </w:tc>
      </w:tr>
      <w:tr w:rsidR="00E17822" w:rsidRPr="002E0D89" w14:paraId="2385333A" w14:textId="77777777" w:rsidTr="008B7A7E">
        <w:trPr>
          <w:trHeight w:val="337"/>
        </w:trPr>
        <w:tc>
          <w:tcPr>
            <w:tcW w:w="4283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0A36E26E" w14:textId="043DD1CB" w:rsidR="007C4773" w:rsidRPr="007C4773" w:rsidRDefault="007C4773" w:rsidP="007C4773">
            <w:pPr>
              <w:snapToGrid w:val="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An bhfuil an líon modúl struchtúrtha riachtanach déanta agat?</w:t>
            </w:r>
          </w:p>
          <w:p w14:paraId="2CBCF332" w14:textId="77777777" w:rsidR="007C4773" w:rsidRPr="007C4773" w:rsidRDefault="007C4773" w:rsidP="007C4773">
            <w:pPr>
              <w:snapToGrid w:val="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Mura bhfuil, cad iad na modúil atá i gceist agat a dhéanamh an bhliain seo chugainn?</w:t>
            </w:r>
          </w:p>
          <w:p w14:paraId="7CC4FDA2" w14:textId="77777777" w:rsidR="007C4773" w:rsidRPr="007C4773" w:rsidRDefault="007C4773" w:rsidP="007C4773">
            <w:pPr>
              <w:snapToGrid w:val="0"/>
              <w:rPr>
                <w:rFonts w:ascii="Calibri" w:hAnsi="Calibri"/>
                <w:b/>
                <w:sz w:val="20"/>
                <w:szCs w:val="20"/>
              </w:rPr>
            </w:pPr>
          </w:p>
          <w:p w14:paraId="17B0FE16" w14:textId="2C4325DD" w:rsidR="00E17822" w:rsidRPr="007C4773" w:rsidRDefault="007C4773" w:rsidP="007C4773">
            <w:pPr>
              <w:snapToGrid w:val="0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Caithfidh an rogha modúl a bheith aontaithe le do stiúrthóir.</w:t>
            </w:r>
          </w:p>
        </w:tc>
        <w:tc>
          <w:tcPr>
            <w:tcW w:w="6152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37BB324B" w14:textId="5FC80692" w:rsidR="00E17822" w:rsidRPr="007F27D4" w:rsidRDefault="00E17822" w:rsidP="00163C70">
            <w:pPr>
              <w:snapToGrid w:val="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7E6C47" w:rsidRPr="002E0D89" w14:paraId="0B845BE2" w14:textId="77777777" w:rsidTr="00276A93">
        <w:trPr>
          <w:trHeight w:val="337"/>
        </w:trPr>
        <w:tc>
          <w:tcPr>
            <w:tcW w:w="10435" w:type="dxa"/>
            <w:gridSpan w:val="2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19C8B544" w14:textId="0BA31814" w:rsidR="0040096A" w:rsidRPr="008B7A7E" w:rsidRDefault="00651C9D" w:rsidP="008B7A7E">
            <w:pPr>
              <w:pStyle w:val="ListParagraph"/>
              <w:numPr>
                <w:ilvl w:val="0"/>
                <w:numId w:val="4"/>
              </w:num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Seol</w:t>
            </w:r>
            <w:r>
              <w:rPr>
                <w:rFonts w:ascii="Calibri" w:hAnsi="Calibri"/>
                <w:sz w:val="20"/>
              </w:rPr>
              <w:t xml:space="preserve"> eolas faoi na </w:t>
            </w:r>
            <w:r>
              <w:rPr>
                <w:rFonts w:ascii="Calibri" w:hAnsi="Calibri"/>
                <w:b/>
                <w:sz w:val="20"/>
              </w:rPr>
              <w:t>MODÚIL</w:t>
            </w:r>
            <w:r>
              <w:rPr>
                <w:rFonts w:ascii="Calibri" w:hAnsi="Calibri"/>
                <w:sz w:val="20"/>
              </w:rPr>
              <w:t xml:space="preserve"> atá </w:t>
            </w:r>
            <w:r>
              <w:rPr>
                <w:rFonts w:ascii="Calibri" w:hAnsi="Calibri"/>
                <w:b/>
                <w:sz w:val="20"/>
              </w:rPr>
              <w:t>déanta agat i rith na bliana acadúla seo</w:t>
            </w:r>
            <w:r>
              <w:rPr>
                <w:rFonts w:ascii="Calibri" w:hAnsi="Calibri"/>
                <w:sz w:val="20"/>
              </w:rPr>
              <w:t xml:space="preserve"> (nó a bhfuil tú ag súil iad a bheith déanta) chuig do </w:t>
            </w:r>
            <w:r>
              <w:rPr>
                <w:rFonts w:ascii="Calibri" w:hAnsi="Calibri"/>
                <w:b/>
                <w:sz w:val="20"/>
              </w:rPr>
              <w:t>STIÚRTHÓIR</w:t>
            </w:r>
          </w:p>
          <w:p w14:paraId="50599D09" w14:textId="77777777" w:rsidR="0040096A" w:rsidRDefault="0040096A" w:rsidP="00163C70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  <w:p w14:paraId="73C5B732" w14:textId="67488770" w:rsidR="00340772" w:rsidRDefault="0040096A" w:rsidP="00163C70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Ná</w:t>
            </w:r>
            <w:r>
              <w:rPr>
                <w:rFonts w:ascii="Calibri" w:hAnsi="Calibri"/>
                <w:sz w:val="20"/>
              </w:rPr>
              <w:t xml:space="preserve"> cuir isteach eolas faoi do mhodúil anseo mar go gcuirfidh do stiúrthóir eolas faoi do mhodúil ar fáil don GRC sa tuairisc Stiúrthóra (GS-040) bunaithe ar an eolas a thugann tú do do Stiúrthóir. </w:t>
            </w:r>
          </w:p>
          <w:p w14:paraId="04F97E06" w14:textId="66F89C11" w:rsidR="00704DB6" w:rsidRDefault="00704DB6" w:rsidP="00163C70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  <w:p w14:paraId="6A8832AE" w14:textId="6E476FB6" w:rsidR="0040096A" w:rsidRPr="0040096A" w:rsidRDefault="0040096A" w:rsidP="00163C70">
            <w:pPr>
              <w:snapToGrid w:val="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An fhormáid ina bhfuil eolas modúil le seoladh chuig do Stiúrthóir. Cuir isteach an t-eolas céanna do gach modúl:</w:t>
            </w:r>
          </w:p>
          <w:p w14:paraId="21D2AA28" w14:textId="1F7928E1" w:rsidR="00340772" w:rsidRPr="008666A5" w:rsidRDefault="00340772" w:rsidP="008666A5">
            <w:pPr>
              <w:pStyle w:val="ListParagraph"/>
              <w:numPr>
                <w:ilvl w:val="0"/>
                <w:numId w:val="3"/>
              </w:num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Cód an Mhodúil: _____</w:t>
            </w:r>
          </w:p>
          <w:p w14:paraId="5BEA5D5D" w14:textId="1028247A" w:rsidR="00340772" w:rsidRPr="008666A5" w:rsidRDefault="00340772" w:rsidP="008666A5">
            <w:pPr>
              <w:pStyle w:val="ListParagraph"/>
              <w:numPr>
                <w:ilvl w:val="0"/>
                <w:numId w:val="3"/>
              </w:num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Teideal an Mhodúil: _____</w:t>
            </w:r>
          </w:p>
          <w:p w14:paraId="6F0C1543" w14:textId="0A4A2843" w:rsidR="008666A5" w:rsidRPr="008666A5" w:rsidRDefault="008666A5" w:rsidP="008666A5">
            <w:pPr>
              <w:pStyle w:val="ListParagraph"/>
              <w:numPr>
                <w:ilvl w:val="0"/>
                <w:numId w:val="3"/>
              </w:num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An bhfuil an modúl á reáchtáil trí Canvas nó á mheas ag Stiúrthóir? _____</w:t>
            </w:r>
          </w:p>
          <w:p w14:paraId="35875BEB" w14:textId="3F57AA89" w:rsidR="00340772" w:rsidRPr="008666A5" w:rsidRDefault="008666A5" w:rsidP="008666A5">
            <w:pPr>
              <w:pStyle w:val="ListParagraph"/>
              <w:numPr>
                <w:ilvl w:val="0"/>
                <w:numId w:val="3"/>
              </w:num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Ainm an Chomhordaitheora Modúil a chuirfidh marcanna isteach in Canvas, más cuí: _____</w:t>
            </w:r>
          </w:p>
          <w:p w14:paraId="6131CB4E" w14:textId="6C16C016" w:rsidR="00340772" w:rsidRPr="008666A5" w:rsidRDefault="00340772" w:rsidP="008666A5">
            <w:pPr>
              <w:pStyle w:val="ListParagraph"/>
              <w:numPr>
                <w:ilvl w:val="0"/>
                <w:numId w:val="3"/>
              </w:num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An líon ECTS atá le bronnadh má chuirtear an modúl seo i gcrích go rathúil: _____</w:t>
            </w:r>
          </w:p>
          <w:p w14:paraId="5A1AAA2F" w14:textId="53F001C4" w:rsidR="00704DB6" w:rsidRDefault="00704DB6" w:rsidP="00163C70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  <w:p w14:paraId="5E757713" w14:textId="60E030E6" w:rsidR="00F22A04" w:rsidRPr="008B7A7E" w:rsidRDefault="00F22A04" w:rsidP="00F22A04">
            <w:pPr>
              <w:pStyle w:val="ListParagraph"/>
              <w:numPr>
                <w:ilvl w:val="0"/>
                <w:numId w:val="4"/>
              </w:numPr>
              <w:rPr>
                <w:rFonts w:ascii="Calibri" w:eastAsia="Times New Roman" w:hAnsi="Calibri" w:cs="Calibri"/>
                <w:b/>
                <w:bCs/>
                <w:color w:val="242424"/>
                <w:sz w:val="20"/>
                <w:szCs w:val="20"/>
                <w:shd w:val="clear" w:color="auto" w:fill="FFFFFF"/>
              </w:rPr>
            </w:pPr>
            <w:r>
              <w:rPr>
                <w:rStyle w:val="contentpasted1"/>
                <w:rFonts w:ascii="Calibri" w:hAnsi="Calibri"/>
                <w:color w:val="242424"/>
                <w:sz w:val="20"/>
                <w:shd w:val="clear" w:color="auto" w:fill="FFFFFF"/>
              </w:rPr>
              <w:t>Seol gabhálacha scáileáin nó cóip íoslódáilte de do ráiteas clárúcháin don bhliain acadúil seo agus gach bliain de do chéim taighde roimhe sin, lena n-áirítear na modúil ar chláraigh tú dóibh</w:t>
            </w:r>
            <w:r>
              <w:rPr>
                <w:rFonts w:asciiTheme="minorHAnsi" w:hAnsiTheme="minorHAnsi"/>
                <w:sz w:val="20"/>
              </w:rPr>
              <w:t>,</w:t>
            </w:r>
            <w:r>
              <w:rPr>
                <w:rStyle w:val="contentpasted1"/>
                <w:rFonts w:ascii="Calibri" w:hAnsi="Calibri"/>
                <w:color w:val="242424"/>
                <w:sz w:val="20"/>
                <w:shd w:val="clear" w:color="auto" w:fill="FFFFFF"/>
              </w:rPr>
              <w:t xml:space="preserve"> chuig do </w:t>
            </w:r>
            <w:r>
              <w:rPr>
                <w:rStyle w:val="contentpasted1"/>
                <w:rFonts w:ascii="Calibri" w:hAnsi="Calibri"/>
                <w:b/>
                <w:color w:val="242424"/>
                <w:sz w:val="20"/>
                <w:shd w:val="clear" w:color="auto" w:fill="FFFFFF"/>
              </w:rPr>
              <w:t xml:space="preserve">STIÚRTHÓIR.  </w:t>
            </w:r>
            <w:r>
              <w:rPr>
                <w:rStyle w:val="contentpasted1"/>
                <w:rFonts w:ascii="Calibri" w:hAnsi="Calibri"/>
                <w:color w:val="242424"/>
                <w:sz w:val="20"/>
                <w:shd w:val="clear" w:color="auto" w:fill="FFFFFF"/>
              </w:rPr>
              <w:t xml:space="preserve">Tá eolas modúil ar fáil trí </w:t>
            </w:r>
            <w:hyperlink r:id="rId14" w:history="1">
              <w:r>
                <w:rPr>
                  <w:rStyle w:val="Hyperlink"/>
                  <w:rFonts w:ascii="Calibri" w:hAnsi="Calibri"/>
                  <w:b/>
                  <w:sz w:val="20"/>
                  <w:shd w:val="clear" w:color="auto" w:fill="FFFFFF"/>
                </w:rPr>
                <w:t>thairseach na mac léinn</w:t>
              </w:r>
            </w:hyperlink>
            <w:r>
              <w:rPr>
                <w:rStyle w:val="contentpasted1"/>
                <w:rFonts w:ascii="Calibri" w:hAnsi="Calibri"/>
                <w:color w:val="242424"/>
                <w:sz w:val="20"/>
                <w:shd w:val="clear" w:color="auto" w:fill="FFFFFF"/>
              </w:rPr>
              <w:t>.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  <w:p w14:paraId="3980A75A" w14:textId="5266C43B" w:rsidR="00704DB6" w:rsidRDefault="00704DB6" w:rsidP="00163C70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  <w:p w14:paraId="1553086E" w14:textId="209FBB34" w:rsidR="00ED4171" w:rsidRPr="008B7A7E" w:rsidRDefault="00704DB6" w:rsidP="008B7A7E">
            <w:pPr>
              <w:pStyle w:val="ListParagraph"/>
              <w:numPr>
                <w:ilvl w:val="0"/>
                <w:numId w:val="4"/>
              </w:num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 xml:space="preserve">Má tá aon mhodúl déanta agat chun críche creidmheasa in </w:t>
            </w:r>
            <w:r>
              <w:rPr>
                <w:rFonts w:asciiTheme="minorHAnsi" w:hAnsiTheme="minorHAnsi"/>
                <w:b/>
                <w:sz w:val="20"/>
              </w:rPr>
              <w:t>Ollscoil eile in Éirinn</w:t>
            </w:r>
            <w:r>
              <w:rPr>
                <w:rFonts w:asciiTheme="minorHAnsi" w:hAnsiTheme="minorHAnsi"/>
                <w:sz w:val="20"/>
              </w:rPr>
              <w:t xml:space="preserve">, seol fianaise gur chríochnaigh tú go rathúil é chuig do </w:t>
            </w:r>
            <w:r>
              <w:rPr>
                <w:rFonts w:asciiTheme="minorHAnsi" w:hAnsiTheme="minorHAnsi"/>
                <w:b/>
                <w:sz w:val="20"/>
              </w:rPr>
              <w:t>stiúrthóir AGUS bí i dteagmháil le do Riarthóir Disciplín/Scoile/Coláiste</w:t>
            </w:r>
            <w:r>
              <w:rPr>
                <w:rFonts w:asciiTheme="minorHAnsi" w:hAnsiTheme="minorHAnsi"/>
                <w:sz w:val="20"/>
              </w:rPr>
              <w:t xml:space="preserve"> chun a chinntiú go bhfaigheann tú creidmheasanna. </w:t>
            </w:r>
          </w:p>
          <w:p w14:paraId="51FDAA8A" w14:textId="77777777" w:rsidR="007E6C47" w:rsidRPr="007E09BF" w:rsidRDefault="007E6C47" w:rsidP="007E09BF">
            <w:pPr>
              <w:snapToGrid w:val="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6874048F" w14:textId="77777777" w:rsidR="00276A93" w:rsidRPr="00704DB6" w:rsidRDefault="00276A93" w:rsidP="00276A93">
      <w:pPr>
        <w:ind w:left="720"/>
        <w:rPr>
          <w:rFonts w:ascii="Calibri" w:hAnsi="Calibri"/>
          <w:sz w:val="22"/>
          <w:szCs w:val="22"/>
        </w:rPr>
      </w:pPr>
    </w:p>
    <w:p w14:paraId="07A405C0" w14:textId="77777777" w:rsidR="007E473D" w:rsidRPr="007E3966" w:rsidRDefault="007E473D" w:rsidP="007E473D"/>
    <w:tbl>
      <w:tblPr>
        <w:tblW w:w="1043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258"/>
        <w:gridCol w:w="8174"/>
      </w:tblGrid>
      <w:tr w:rsidR="007E473D" w:rsidRPr="00241CD7" w14:paraId="1C3DEB1D" w14:textId="77777777" w:rsidTr="009840C0">
        <w:trPr>
          <w:trHeight w:val="639"/>
        </w:trPr>
        <w:tc>
          <w:tcPr>
            <w:tcW w:w="10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3A7D3D6A" w14:textId="77777777" w:rsidR="007E473D" w:rsidRPr="002E0D89" w:rsidRDefault="007E473D" w:rsidP="009840C0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71A9DADB" w14:textId="77777777" w:rsidR="007E473D" w:rsidRPr="00241CD7" w:rsidRDefault="007E473D" w:rsidP="009840C0">
            <w:pPr>
              <w:snapToGrid w:val="0"/>
              <w:jc w:val="center"/>
              <w:rPr>
                <w:rFonts w:ascii="Calibri" w:hAnsi="Calibri"/>
                <w:b/>
                <w:kern w:val="20"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</w:rPr>
              <w:t>Stiúradh</w:t>
            </w:r>
          </w:p>
        </w:tc>
      </w:tr>
      <w:tr w:rsidR="007E473D" w:rsidRPr="002E0D89" w14:paraId="20E8570E" w14:textId="77777777" w:rsidTr="009840C0">
        <w:trPr>
          <w:trHeight w:val="438"/>
        </w:trPr>
        <w:tc>
          <w:tcPr>
            <w:tcW w:w="225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22010" w14:textId="77777777" w:rsidR="002D58F3" w:rsidRDefault="00961243" w:rsidP="009840C0">
            <w:pPr>
              <w:snapToGrid w:val="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Tabhair le fios neaslíon na gcruinnithe a bhí agat le do stiúrthóir(í) i dtréimhse na tuairisce seo, cén fhad a mhair siad agus cén tábhacht a bhain leo.</w:t>
            </w:r>
          </w:p>
          <w:p w14:paraId="305121B2" w14:textId="3303FB32" w:rsidR="007E473D" w:rsidRPr="00FE010C" w:rsidRDefault="00FE010C" w:rsidP="009840C0">
            <w:pPr>
              <w:snapToGrid w:val="0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 xml:space="preserve">Is féidir stiúradh a phlé leis an GRC ag an gcruinniú </w:t>
            </w:r>
          </w:p>
        </w:tc>
        <w:tc>
          <w:tcPr>
            <w:tcW w:w="817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6677B" w14:textId="77777777" w:rsidR="007E473D" w:rsidRPr="002E0D89" w:rsidRDefault="007E473D" w:rsidP="009840C0">
            <w:pPr>
              <w:rPr>
                <w:rFonts w:ascii="Calibri" w:hAnsi="Calibri"/>
                <w:sz w:val="20"/>
                <w:szCs w:val="20"/>
              </w:rPr>
            </w:pPr>
          </w:p>
          <w:p w14:paraId="463CADE7" w14:textId="77777777" w:rsidR="007E473D" w:rsidRPr="002E0D89" w:rsidRDefault="007E473D" w:rsidP="009840C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5E9DC4EC" w14:textId="77777777" w:rsidR="007E473D" w:rsidRPr="00277B38" w:rsidRDefault="007E473D" w:rsidP="007E473D">
      <w:pPr>
        <w:rPr>
          <w:rFonts w:ascii="Calibri" w:hAnsi="Calibri"/>
          <w:b/>
        </w:rPr>
      </w:pPr>
    </w:p>
    <w:p w14:paraId="6598740A" w14:textId="6F3FC694" w:rsidR="007E473D" w:rsidRPr="00277B38" w:rsidRDefault="007E473D" w:rsidP="007E473D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  <w:highlight w:val="yellow"/>
        </w:rPr>
        <w:t xml:space="preserve">Tabhair faoi deara: Ba cheart do mhic léinn taighde a bhfuil a dteorainn ama sroichte acu (i.e. i mBliain 5, nó níos deireanaí, faoi láthair de PhD Lánaimseartha, nó Bliain 7, nó níos deireanaí, de PhD Páirtaimseartha) tuairisciú dá GRC ar bhonn RÁITHIÚIL </w:t>
      </w:r>
    </w:p>
    <w:p w14:paraId="24A88976" w14:textId="3F276A38" w:rsidR="008B7A7E" w:rsidRDefault="008B7A7E">
      <w:pPr>
        <w:widowControl/>
        <w:suppressAutoHyphens w:val="0"/>
      </w:pPr>
      <w:r>
        <w:br w:type="page"/>
      </w:r>
    </w:p>
    <w:p w14:paraId="6622BB16" w14:textId="77777777" w:rsidR="007E473D" w:rsidRPr="007E3966" w:rsidRDefault="007E473D" w:rsidP="007E473D"/>
    <w:tbl>
      <w:tblPr>
        <w:tblW w:w="1043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258"/>
        <w:gridCol w:w="8174"/>
      </w:tblGrid>
      <w:tr w:rsidR="007E473D" w:rsidRPr="002E0D89" w14:paraId="55EB577B" w14:textId="77777777" w:rsidTr="009840C0">
        <w:trPr>
          <w:trHeight w:val="639"/>
        </w:trPr>
        <w:tc>
          <w:tcPr>
            <w:tcW w:w="10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/>
          </w:tcPr>
          <w:p w14:paraId="70AE47EF" w14:textId="77777777" w:rsidR="007E473D" w:rsidRPr="002E0D89" w:rsidRDefault="007E473D" w:rsidP="009840C0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690A9462" w14:textId="77777777" w:rsidR="007E473D" w:rsidRPr="00241CD7" w:rsidRDefault="007E473D" w:rsidP="009840C0">
            <w:pPr>
              <w:snapToGrid w:val="0"/>
              <w:jc w:val="center"/>
              <w:rPr>
                <w:rFonts w:ascii="Calibri" w:hAnsi="Calibri"/>
                <w:b/>
                <w:kern w:val="20"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</w:rPr>
              <w:t xml:space="preserve">Cén uair a bhfuil sé i gceist agat an tráchtas a sheoladh isteach? </w:t>
            </w:r>
          </w:p>
        </w:tc>
      </w:tr>
      <w:tr w:rsidR="007E473D" w:rsidRPr="002E0D89" w14:paraId="6867BA65" w14:textId="77777777" w:rsidTr="00D800BB">
        <w:trPr>
          <w:trHeight w:val="438"/>
        </w:trPr>
        <w:tc>
          <w:tcPr>
            <w:tcW w:w="225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4087E865" w14:textId="77777777" w:rsidR="007E473D" w:rsidRPr="002E0D89" w:rsidRDefault="007E473D" w:rsidP="009840C0">
            <w:pPr>
              <w:snapToGrid w:val="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Spriocdháta don seoladh isteach</w:t>
            </w:r>
          </w:p>
        </w:tc>
        <w:tc>
          <w:tcPr>
            <w:tcW w:w="817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38EB34F2" w14:textId="77777777" w:rsidR="007E473D" w:rsidRDefault="007E473D" w:rsidP="009840C0">
            <w:pPr>
              <w:rPr>
                <w:rFonts w:ascii="Calibri" w:hAnsi="Calibri"/>
                <w:sz w:val="20"/>
                <w:szCs w:val="20"/>
              </w:rPr>
            </w:pPr>
          </w:p>
          <w:p w14:paraId="325B01FB" w14:textId="77777777" w:rsidR="007E473D" w:rsidRPr="002E0D89" w:rsidRDefault="007E473D" w:rsidP="009840C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800BB" w:rsidRPr="002E0D89" w14:paraId="7921F517" w14:textId="77777777" w:rsidTr="009840C0">
        <w:trPr>
          <w:trHeight w:val="438"/>
        </w:trPr>
        <w:tc>
          <w:tcPr>
            <w:tcW w:w="225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7BF5B" w14:textId="4C431F19" w:rsidR="00D800BB" w:rsidRPr="002E0D89" w:rsidRDefault="00F00B92" w:rsidP="009840C0">
            <w:pPr>
              <w:snapToGrid w:val="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Tá an tráchtas agus EOG-020 / EOG 021 seolta isteach</w:t>
            </w:r>
          </w:p>
        </w:tc>
        <w:tc>
          <w:tcPr>
            <w:tcW w:w="817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4C839" w14:textId="77777777" w:rsidR="00D800BB" w:rsidRDefault="00D800BB" w:rsidP="009840C0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6E66A814" w14:textId="77777777" w:rsidR="007E473D" w:rsidRPr="007E3966" w:rsidRDefault="007E473D" w:rsidP="007E473D"/>
    <w:tbl>
      <w:tblPr>
        <w:tblW w:w="10388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6918"/>
        <w:gridCol w:w="3470"/>
      </w:tblGrid>
      <w:tr w:rsidR="007E473D" w:rsidRPr="002E0D89" w14:paraId="1CEF8E52" w14:textId="77777777" w:rsidTr="009840C0">
        <w:trPr>
          <w:trHeight w:val="529"/>
        </w:trPr>
        <w:tc>
          <w:tcPr>
            <w:tcW w:w="6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734AFCFA" w14:textId="77777777" w:rsidR="007E473D" w:rsidRPr="002E0D89" w:rsidRDefault="007E473D" w:rsidP="009840C0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Síniú an Mhic Léinn</w:t>
            </w:r>
          </w:p>
        </w:tc>
        <w:tc>
          <w:tcPr>
            <w:tcW w:w="3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1ED7EA73" w14:textId="77777777" w:rsidR="007E473D" w:rsidRPr="002E0D89" w:rsidRDefault="007E473D" w:rsidP="009840C0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Dáta</w:t>
            </w:r>
          </w:p>
          <w:p w14:paraId="5C49F958" w14:textId="77777777" w:rsidR="007E473D" w:rsidRPr="002E0D89" w:rsidRDefault="007E473D" w:rsidP="009840C0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7E473D" w:rsidRPr="002E0D89" w14:paraId="52967846" w14:textId="77777777" w:rsidTr="009840C0">
        <w:trPr>
          <w:trHeight w:val="362"/>
        </w:trPr>
        <w:tc>
          <w:tcPr>
            <w:tcW w:w="69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D33A21A" w14:textId="77777777" w:rsidR="007E473D" w:rsidRDefault="007E473D" w:rsidP="009840C0">
            <w:pPr>
              <w:snapToGrid w:val="0"/>
              <w:rPr>
                <w:rFonts w:ascii="Calibri" w:hAnsi="Calibri"/>
                <w:b/>
                <w:sz w:val="20"/>
                <w:szCs w:val="20"/>
              </w:rPr>
            </w:pPr>
          </w:p>
          <w:p w14:paraId="30DE8FC5" w14:textId="77777777" w:rsidR="007E473D" w:rsidRPr="002E0D89" w:rsidRDefault="007E473D" w:rsidP="009840C0">
            <w:pPr>
              <w:snapToGrid w:val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4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53E479D" w14:textId="77777777" w:rsidR="007E473D" w:rsidRPr="002E0D89" w:rsidRDefault="007E473D" w:rsidP="009840C0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214E4414" w14:textId="77777777" w:rsidR="007E473D" w:rsidRPr="002E0D89" w:rsidRDefault="007E473D" w:rsidP="009840C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7190FA6E" w14:textId="77777777" w:rsidR="007E473D" w:rsidRDefault="007E473D" w:rsidP="007E473D"/>
    <w:p w14:paraId="2DBAC9B9" w14:textId="1D834460" w:rsidR="00266512" w:rsidRDefault="007E473D" w:rsidP="00266512">
      <w:pPr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Seol isteach chuig do bha(i)ll ainmnithe GRC </w:t>
      </w:r>
    </w:p>
    <w:p w14:paraId="52CB8898" w14:textId="77777777" w:rsidR="00266512" w:rsidRPr="00266512" w:rsidRDefault="007E473D" w:rsidP="00266512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/>
        </w:rPr>
        <w:t>GS-030 atá comhlánaithe go hiomlán</w:t>
      </w:r>
    </w:p>
    <w:p w14:paraId="1215D191" w14:textId="60EF81BF" w:rsidR="00266512" w:rsidRPr="00266512" w:rsidRDefault="007E473D" w:rsidP="00266512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/>
        </w:rPr>
        <w:t>PDP (más infheidhme)</w:t>
      </w:r>
    </w:p>
    <w:p w14:paraId="0DBCFCD6" w14:textId="12E49B66" w:rsidR="007E473D" w:rsidRPr="007E3966" w:rsidRDefault="00C83A58" w:rsidP="00266512">
      <w:pPr>
        <w:pStyle w:val="ListParagraph"/>
        <w:numPr>
          <w:ilvl w:val="0"/>
          <w:numId w:val="5"/>
        </w:numPr>
      </w:pPr>
      <w:r>
        <w:rPr>
          <w:rFonts w:asciiTheme="minorHAnsi" w:hAnsiTheme="minorHAnsi"/>
        </w:rPr>
        <w:t xml:space="preserve">teastas a thugann le fios go bhfuil Oiliúint Sláine Taighde ar líne déanta (más infheidhme) </w:t>
      </w:r>
    </w:p>
    <w:p w14:paraId="263C5E08" w14:textId="77777777" w:rsidR="007E473D" w:rsidRDefault="007E473D" w:rsidP="007E473D">
      <w:pPr>
        <w:ind w:left="90"/>
        <w:rPr>
          <w:rFonts w:ascii="Calibri" w:hAnsi="Calibri"/>
          <w:kern w:val="24"/>
        </w:rPr>
      </w:pPr>
    </w:p>
    <w:sectPr w:rsidR="007E473D" w:rsidSect="000844FD"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940D8" w14:textId="77777777" w:rsidR="00D078F2" w:rsidRDefault="00D078F2" w:rsidP="00163C70">
      <w:r>
        <w:separator/>
      </w:r>
    </w:p>
  </w:endnote>
  <w:endnote w:type="continuationSeparator" w:id="0">
    <w:p w14:paraId="53D6FC29" w14:textId="77777777" w:rsidR="00D078F2" w:rsidRDefault="00D078F2" w:rsidP="00163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Bold">
    <w:panose1 w:val="020F07020304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6050F" w14:textId="6738D833" w:rsidR="00770D03" w:rsidRPr="00542A18" w:rsidRDefault="00770D03" w:rsidP="00163C70">
    <w:pPr>
      <w:pStyle w:val="Footer"/>
      <w:tabs>
        <w:tab w:val="clear" w:pos="4513"/>
        <w:tab w:val="clear" w:pos="9026"/>
        <w:tab w:val="center" w:pos="8789"/>
        <w:tab w:val="left" w:pos="8931"/>
        <w:tab w:val="right" w:pos="10466"/>
      </w:tabs>
      <w:rPr>
        <w:rFonts w:ascii="Calibri" w:hAnsi="Calibri"/>
        <w:b/>
        <w:sz w:val="18"/>
        <w:szCs w:val="18"/>
      </w:rPr>
    </w:pPr>
    <w:r>
      <w:rPr>
        <w:rFonts w:ascii="Calibri" w:hAnsi="Calibri"/>
        <w:b/>
        <w:sz w:val="18"/>
      </w:rPr>
      <w:tab/>
    </w:r>
    <w:r w:rsidR="006C67BA">
      <w:rPr>
        <w:rFonts w:ascii="Calibri" w:hAnsi="Calibri"/>
        <w:b/>
        <w:sz w:val="18"/>
      </w:rPr>
      <w:t>GS-030</w:t>
    </w:r>
    <w:r>
      <w:rPr>
        <w:rFonts w:ascii="Calibri" w:hAnsi="Calibri"/>
        <w:b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82CA6" w14:textId="77777777" w:rsidR="00D078F2" w:rsidRDefault="00D078F2" w:rsidP="00163C70">
      <w:r>
        <w:separator/>
      </w:r>
    </w:p>
  </w:footnote>
  <w:footnote w:type="continuationSeparator" w:id="0">
    <w:p w14:paraId="062C1AAC" w14:textId="77777777" w:rsidR="00D078F2" w:rsidRDefault="00D078F2" w:rsidP="00163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059C8"/>
    <w:multiLevelType w:val="hybridMultilevel"/>
    <w:tmpl w:val="42DED3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24672"/>
    <w:multiLevelType w:val="hybridMultilevel"/>
    <w:tmpl w:val="77683F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90288"/>
    <w:multiLevelType w:val="hybridMultilevel"/>
    <w:tmpl w:val="A6CC833E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353482"/>
    <w:multiLevelType w:val="hybridMultilevel"/>
    <w:tmpl w:val="15D4C1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FF5A7F"/>
    <w:multiLevelType w:val="hybridMultilevel"/>
    <w:tmpl w:val="EF60E5A6"/>
    <w:lvl w:ilvl="0" w:tplc="49CED9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838667">
    <w:abstractNumId w:val="1"/>
  </w:num>
  <w:num w:numId="2" w16cid:durableId="1425416049">
    <w:abstractNumId w:val="2"/>
  </w:num>
  <w:num w:numId="3" w16cid:durableId="13650130">
    <w:abstractNumId w:val="3"/>
  </w:num>
  <w:num w:numId="4" w16cid:durableId="1426344199">
    <w:abstractNumId w:val="4"/>
  </w:num>
  <w:num w:numId="5" w16cid:durableId="154345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243"/>
    <w:rsid w:val="00006B3A"/>
    <w:rsid w:val="00010488"/>
    <w:rsid w:val="00034281"/>
    <w:rsid w:val="00057D2C"/>
    <w:rsid w:val="000769E6"/>
    <w:rsid w:val="000844FD"/>
    <w:rsid w:val="000847FA"/>
    <w:rsid w:val="000B051A"/>
    <w:rsid w:val="000B3A37"/>
    <w:rsid w:val="000C2E76"/>
    <w:rsid w:val="000E6612"/>
    <w:rsid w:val="001201C8"/>
    <w:rsid w:val="00120320"/>
    <w:rsid w:val="00122492"/>
    <w:rsid w:val="00123D15"/>
    <w:rsid w:val="0014225F"/>
    <w:rsid w:val="00157414"/>
    <w:rsid w:val="00162D5D"/>
    <w:rsid w:val="00163C70"/>
    <w:rsid w:val="00175054"/>
    <w:rsid w:val="001A008E"/>
    <w:rsid w:val="001B6CDF"/>
    <w:rsid w:val="001D00D9"/>
    <w:rsid w:val="001F361E"/>
    <w:rsid w:val="0023640E"/>
    <w:rsid w:val="002476A7"/>
    <w:rsid w:val="00253C4F"/>
    <w:rsid w:val="0026174E"/>
    <w:rsid w:val="00266512"/>
    <w:rsid w:val="00276A93"/>
    <w:rsid w:val="00277B38"/>
    <w:rsid w:val="002978D5"/>
    <w:rsid w:val="002C0243"/>
    <w:rsid w:val="002C76C0"/>
    <w:rsid w:val="002D58F3"/>
    <w:rsid w:val="002E6EC2"/>
    <w:rsid w:val="00340772"/>
    <w:rsid w:val="00356936"/>
    <w:rsid w:val="00380DFB"/>
    <w:rsid w:val="0038591A"/>
    <w:rsid w:val="00393A59"/>
    <w:rsid w:val="00393F1F"/>
    <w:rsid w:val="003948CF"/>
    <w:rsid w:val="003B504C"/>
    <w:rsid w:val="003B5DC2"/>
    <w:rsid w:val="003C0D82"/>
    <w:rsid w:val="003C5F67"/>
    <w:rsid w:val="003D0F5A"/>
    <w:rsid w:val="003D33BA"/>
    <w:rsid w:val="003D3A1D"/>
    <w:rsid w:val="003E0D0D"/>
    <w:rsid w:val="003E1CC7"/>
    <w:rsid w:val="0040096A"/>
    <w:rsid w:val="00431AA1"/>
    <w:rsid w:val="00434F24"/>
    <w:rsid w:val="00443FF9"/>
    <w:rsid w:val="00450945"/>
    <w:rsid w:val="00455201"/>
    <w:rsid w:val="004652D1"/>
    <w:rsid w:val="0049119D"/>
    <w:rsid w:val="004A1135"/>
    <w:rsid w:val="004A2169"/>
    <w:rsid w:val="004B50DC"/>
    <w:rsid w:val="004B69A7"/>
    <w:rsid w:val="004C51C7"/>
    <w:rsid w:val="004D349B"/>
    <w:rsid w:val="004E2AF1"/>
    <w:rsid w:val="004F7AE1"/>
    <w:rsid w:val="00503DB2"/>
    <w:rsid w:val="005122D7"/>
    <w:rsid w:val="005140B5"/>
    <w:rsid w:val="00517058"/>
    <w:rsid w:val="005423FB"/>
    <w:rsid w:val="005475F0"/>
    <w:rsid w:val="0055122F"/>
    <w:rsid w:val="0057418F"/>
    <w:rsid w:val="00575421"/>
    <w:rsid w:val="005D784F"/>
    <w:rsid w:val="005F0891"/>
    <w:rsid w:val="00600C7E"/>
    <w:rsid w:val="006046B7"/>
    <w:rsid w:val="006352C8"/>
    <w:rsid w:val="006442A2"/>
    <w:rsid w:val="00646E10"/>
    <w:rsid w:val="00651C9D"/>
    <w:rsid w:val="00667DAA"/>
    <w:rsid w:val="00694738"/>
    <w:rsid w:val="006A52AA"/>
    <w:rsid w:val="006B5AEF"/>
    <w:rsid w:val="006C2F9C"/>
    <w:rsid w:val="006C67BA"/>
    <w:rsid w:val="006E0B16"/>
    <w:rsid w:val="006E6BBC"/>
    <w:rsid w:val="006F734E"/>
    <w:rsid w:val="00704DB6"/>
    <w:rsid w:val="00706BEC"/>
    <w:rsid w:val="007338D1"/>
    <w:rsid w:val="00755863"/>
    <w:rsid w:val="007659E3"/>
    <w:rsid w:val="00770D03"/>
    <w:rsid w:val="00773A98"/>
    <w:rsid w:val="007903F6"/>
    <w:rsid w:val="007C4773"/>
    <w:rsid w:val="007C47E4"/>
    <w:rsid w:val="007D6D95"/>
    <w:rsid w:val="007E09BF"/>
    <w:rsid w:val="007E3E4D"/>
    <w:rsid w:val="007E473D"/>
    <w:rsid w:val="007E6C47"/>
    <w:rsid w:val="007F27D4"/>
    <w:rsid w:val="00812ED6"/>
    <w:rsid w:val="00813965"/>
    <w:rsid w:val="008156FE"/>
    <w:rsid w:val="00837160"/>
    <w:rsid w:val="00851F39"/>
    <w:rsid w:val="008666A5"/>
    <w:rsid w:val="00877721"/>
    <w:rsid w:val="00895BA0"/>
    <w:rsid w:val="008A109E"/>
    <w:rsid w:val="008B2950"/>
    <w:rsid w:val="008B7A7E"/>
    <w:rsid w:val="008D4898"/>
    <w:rsid w:val="008E5786"/>
    <w:rsid w:val="008F018C"/>
    <w:rsid w:val="00902AF3"/>
    <w:rsid w:val="00915395"/>
    <w:rsid w:val="00935AD5"/>
    <w:rsid w:val="0094111E"/>
    <w:rsid w:val="00941891"/>
    <w:rsid w:val="00961243"/>
    <w:rsid w:val="0096338F"/>
    <w:rsid w:val="00982420"/>
    <w:rsid w:val="009B0EBD"/>
    <w:rsid w:val="009B46F9"/>
    <w:rsid w:val="009C10D2"/>
    <w:rsid w:val="00A13539"/>
    <w:rsid w:val="00A16C61"/>
    <w:rsid w:val="00A3413E"/>
    <w:rsid w:val="00A76224"/>
    <w:rsid w:val="00AA074C"/>
    <w:rsid w:val="00AA1765"/>
    <w:rsid w:val="00AC2395"/>
    <w:rsid w:val="00AD4207"/>
    <w:rsid w:val="00AE0BBE"/>
    <w:rsid w:val="00AE11C6"/>
    <w:rsid w:val="00B221EC"/>
    <w:rsid w:val="00B3252C"/>
    <w:rsid w:val="00BD35AD"/>
    <w:rsid w:val="00BD5BFE"/>
    <w:rsid w:val="00C1421F"/>
    <w:rsid w:val="00C55E7A"/>
    <w:rsid w:val="00C6503F"/>
    <w:rsid w:val="00C83A58"/>
    <w:rsid w:val="00C95A56"/>
    <w:rsid w:val="00CB73AB"/>
    <w:rsid w:val="00D078F2"/>
    <w:rsid w:val="00D154D0"/>
    <w:rsid w:val="00D3494C"/>
    <w:rsid w:val="00D61718"/>
    <w:rsid w:val="00D800BB"/>
    <w:rsid w:val="00D859F9"/>
    <w:rsid w:val="00D90AB3"/>
    <w:rsid w:val="00DB342A"/>
    <w:rsid w:val="00DB54C4"/>
    <w:rsid w:val="00DC2ED1"/>
    <w:rsid w:val="00DC43C1"/>
    <w:rsid w:val="00E17822"/>
    <w:rsid w:val="00E2328E"/>
    <w:rsid w:val="00E23F15"/>
    <w:rsid w:val="00E31191"/>
    <w:rsid w:val="00E316F7"/>
    <w:rsid w:val="00ED4171"/>
    <w:rsid w:val="00EF464E"/>
    <w:rsid w:val="00F00B92"/>
    <w:rsid w:val="00F0756D"/>
    <w:rsid w:val="00F22A04"/>
    <w:rsid w:val="00F359B2"/>
    <w:rsid w:val="00F55BA0"/>
    <w:rsid w:val="00F634CE"/>
    <w:rsid w:val="00F71CE8"/>
    <w:rsid w:val="00F77B67"/>
    <w:rsid w:val="00FE010C"/>
    <w:rsid w:val="00FE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F206A4E"/>
  <w15:docId w15:val="{1F88ED3C-34D7-468D-85DF-B907920C6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ga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243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C0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87188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71882"/>
    <w:rPr>
      <w:rFonts w:eastAsia="Lucida Sans Unicode"/>
      <w:kern w:val="1"/>
      <w:sz w:val="24"/>
      <w:szCs w:val="24"/>
      <w:lang w:val="ga-IE"/>
    </w:rPr>
  </w:style>
  <w:style w:type="paragraph" w:styleId="Footer">
    <w:name w:val="footer"/>
    <w:basedOn w:val="Normal"/>
    <w:link w:val="FooterChar"/>
    <w:rsid w:val="0087188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871882"/>
    <w:rPr>
      <w:rFonts w:eastAsia="Lucida Sans Unicode"/>
      <w:kern w:val="1"/>
      <w:sz w:val="24"/>
      <w:szCs w:val="24"/>
      <w:lang w:val="ga-IE"/>
    </w:rPr>
  </w:style>
  <w:style w:type="paragraph" w:styleId="BalloonText">
    <w:name w:val="Balloon Text"/>
    <w:basedOn w:val="Normal"/>
    <w:link w:val="BalloonTextChar"/>
    <w:rsid w:val="0087188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71882"/>
    <w:rPr>
      <w:rFonts w:ascii="Tahoma" w:eastAsia="Lucida Sans Unicode" w:hAnsi="Tahoma" w:cs="Tahoma"/>
      <w:kern w:val="1"/>
      <w:sz w:val="16"/>
      <w:szCs w:val="16"/>
      <w:lang w:val="ga-IE"/>
    </w:rPr>
  </w:style>
  <w:style w:type="character" w:styleId="Hyperlink">
    <w:name w:val="Hyperlink"/>
    <w:uiPriority w:val="99"/>
    <w:unhideWhenUsed/>
    <w:rsid w:val="00770D0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F27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27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27D4"/>
    <w:rPr>
      <w:rFonts w:eastAsia="Lucida Sans Unicode"/>
      <w:kern w:val="1"/>
      <w:lang w:val="ga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27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27D4"/>
    <w:rPr>
      <w:rFonts w:eastAsia="Lucida Sans Unicode"/>
      <w:b/>
      <w:bCs/>
      <w:kern w:val="1"/>
      <w:lang w:val="ga-IE"/>
    </w:rPr>
  </w:style>
  <w:style w:type="character" w:styleId="FollowedHyperlink">
    <w:name w:val="FollowedHyperlink"/>
    <w:basedOn w:val="DefaultParagraphFont"/>
    <w:uiPriority w:val="99"/>
    <w:semiHidden/>
    <w:unhideWhenUsed/>
    <w:rsid w:val="00812ED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72"/>
    <w:qFormat/>
    <w:rsid w:val="005D784F"/>
    <w:pPr>
      <w:ind w:left="720"/>
      <w:contextualSpacing/>
    </w:pPr>
  </w:style>
  <w:style w:type="character" w:customStyle="1" w:styleId="contentpasted1">
    <w:name w:val="contentpasted1"/>
    <w:basedOn w:val="DefaultParagraphFont"/>
    <w:rsid w:val="00F22A04"/>
  </w:style>
  <w:style w:type="table" w:customStyle="1" w:styleId="TableGrid1">
    <w:name w:val="Table Grid1"/>
    <w:basedOn w:val="TableNormal"/>
    <w:next w:val="TableGrid"/>
    <w:uiPriority w:val="39"/>
    <w:rsid w:val="004F7AE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56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D0F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4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universityofgalway.ie/researchcommunityportal/researchintegrity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nuigalwayie.sharepoint.com/sites/rdc/SitePages/Personal-Development-Planning-(PDP).asp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niversityofgalway.ie/media/graduatestudies/files/university_guidelines_for_research_degree_programmes.pdf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is.nuigalway.ie/app/f?p=21202:1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A2D1D5117FF04996DE06EC85849F3C" ma:contentTypeVersion="15" ma:contentTypeDescription="Create a new document." ma:contentTypeScope="" ma:versionID="72de7bbe076890e45e633c740c7651dd">
  <xsd:schema xmlns:xsd="http://www.w3.org/2001/XMLSchema" xmlns:xs="http://www.w3.org/2001/XMLSchema" xmlns:p="http://schemas.microsoft.com/office/2006/metadata/properties" xmlns:ns2="4083d63e-860e-4102-82f6-50459fc4d987" xmlns:ns3="55ebb46c-a992-4c7d-aa66-7972ac2f7f46" targetNamespace="http://schemas.microsoft.com/office/2006/metadata/properties" ma:root="true" ma:fieldsID="5d5cde8772bcccf70f10ad74eecefeb9" ns2:_="" ns3:_="">
    <xsd:import namespace="4083d63e-860e-4102-82f6-50459fc4d987"/>
    <xsd:import namespace="55ebb46c-a992-4c7d-aa66-7972ac2f7f46"/>
    <xsd:element name="properties">
      <xsd:complexType>
        <xsd:sequence>
          <xsd:element name="documentManagement">
            <xsd:complexType>
              <xsd:all>
                <xsd:element ref="ns2:No_x0020_of_x0020_Pages" minOccurs="0"/>
                <xsd:element ref="ns2:Document_x0020_Order" minOccurs="0"/>
                <xsd:element ref="ns2:Category" minOccurs="0"/>
                <xsd:element ref="ns2:Graduate_x0020_Studies_x0020_Board" minOccurs="0"/>
                <xsd:element ref="ns2:GSB" minOccurs="0"/>
                <xsd:element ref="ns2:MediaServiceMetadata" minOccurs="0"/>
                <xsd:element ref="ns2:MediaServiceFastMetadata" minOccurs="0"/>
                <xsd:element ref="ns2:Meeting_x0020_Dat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3d63e-860e-4102-82f6-50459fc4d987" elementFormDefault="qualified">
    <xsd:import namespace="http://schemas.microsoft.com/office/2006/documentManagement/types"/>
    <xsd:import namespace="http://schemas.microsoft.com/office/infopath/2007/PartnerControls"/>
    <xsd:element name="No_x0020_of_x0020_Pages" ma:index="8" nillable="true" ma:displayName="No of Pages" ma:internalName="No_x0020_of_x0020_Pages">
      <xsd:simpleType>
        <xsd:restriction base="dms:Number"/>
      </xsd:simpleType>
    </xsd:element>
    <xsd:element name="Document_x0020_Order" ma:index="9" nillable="true" ma:displayName="Document Order" ma:internalName="Document_x0020_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Choice">
          <xsd:enumeration value="Agenda"/>
          <xsd:enumeration value="Agenda Attachment"/>
          <xsd:enumeration value="Minutes"/>
          <xsd:enumeration value="Minutes Attachment"/>
        </xsd:restriction>
      </xsd:simpleType>
    </xsd:element>
    <xsd:element name="Graduate_x0020_Studies_x0020_Board" ma:index="11" nillable="true" ma:displayName="Graduate Studies Board" ma:default="GSB: 2020/21:  1 - 7 October 2020" ma:format="Dropdown" ma:internalName="Graduate_x0020_Studies_x0020_Board">
      <xsd:simpleType>
        <xsd:restriction base="dms:Choice">
          <xsd:enumeration value="GSB 11 05 29 March 2011,"/>
          <xsd:enumeration value="GSB 11 04 07 February 2011,"/>
          <xsd:enumeration value="GSB 10 03 19 November 2010,"/>
          <xsd:enumeration value="GSB 10 02 15 September 2010,"/>
          <xsd:enumeration value="GSB 10 01 06 June 2010"/>
          <xsd:enumeration value="GSB 11 06 21 September 2011,"/>
          <xsd:enumeration value="GSB: 11 - 07 22 November 2011"/>
          <xsd:enumeration value="GSB: 12 - 08 21 February 2012"/>
          <xsd:enumeration value="GSB: 12 - 09 9 May 2012"/>
          <xsd:enumeration value="GSB: 12 - 10 28 May 2012"/>
          <xsd:enumeration value="GSB: 2012/13 - 11 20 September 2012"/>
          <xsd:enumeration value="GSB: 2012/13 - 12 21 November 2012"/>
          <xsd:enumeration value="GSB:2012/13 - 13 - 06 February 2013"/>
          <xsd:enumeration value="GSB:2012/13 - 14 - 03 April 2013"/>
          <xsd:enumeration value="GSB:2012/13 - 15 - 30 May 2013"/>
          <xsd:enumeration value="GSB: 2013/14 - 1 - 16 September 2013"/>
          <xsd:enumeration value="GSB: 2013/14 - 2 - 15 November 2013"/>
          <xsd:enumeration value="GSB: 2013/14 - 3 - 6 February 2014"/>
          <xsd:enumeration value="GSB: 2013/14 - 4 - 2 April 2014"/>
          <xsd:enumeration value="GSB: 2013/14 - 5- 27 May 2014"/>
          <xsd:enumeration value="GSB: 2014/15 - 1- 22 September 2014"/>
          <xsd:enumeration value="GSB: 2014/15 - 2- 13 November 2014"/>
          <xsd:enumeration value="GSB: 2014/15 - 3- 3 February 2015"/>
          <xsd:enumeration value="GSB: 2014/15 - 4- 1 April 2015"/>
          <xsd:enumeration value="GSB:2015/16 - 1 21 September 2015"/>
          <xsd:enumeration value="GSB:2015/2016 - 2 16 November 2015"/>
          <xsd:enumeration value="GSB: 2015/16 - 3- 02 February 2016"/>
          <xsd:enumeration value="GSB:  2015/16 - 6 April 2016"/>
          <xsd:enumeration value="GSB: 2016/17:  1- 15 September 2016"/>
          <xsd:enumeration value="GSB: 2016/17:  2- 14 November 2016"/>
          <xsd:enumeration value="GSB: 2016/17:  3 - 02 February 2017"/>
          <xsd:enumeration value="GSB: 2016/17:  4 - 27 March 2017"/>
          <xsd:enumeration value="GSB: 2017/18:  1 - 21 September 2017"/>
          <xsd:enumeration value="GSB: 2017/18:  2 - 17 November 2017"/>
          <xsd:enumeration value="GSB: 2017/18:  3 - 02 February 2018"/>
          <xsd:enumeration value="GSB:  2017/18: 4 - 28 March 2018"/>
          <xsd:enumeration value="GSB: 2018/19:  1 - 24 September 2018"/>
          <xsd:enumeration value="GSB: 2018/19:  2 - 19 November 2018"/>
          <xsd:enumeration value="GSB: 2018/19:  3 - 5 March 2019"/>
          <xsd:enumeration value="GSB: 2018/19:  4 - 30 May 2019"/>
          <xsd:enumeration value="GSB: 2019/20:  1 - 4 October 2019"/>
          <xsd:enumeration value="GSB: 2019/20:  2 - 21 November 2019"/>
          <xsd:enumeration value="GSB: 2019/20:  3 - 12 March 2020"/>
          <xsd:enumeration value="GSB: 2019/20:  4 - 25 May 2020"/>
          <xsd:enumeration value="GSB: 2020/21:  1 - 7 October 2020"/>
          <xsd:enumeration value="GSB: 2020/21:  2 - 7 December 2020"/>
          <xsd:enumeration value="GSB: 2020/21:  3 - 21 January 2021"/>
          <xsd:enumeration value="GSB: 2020/21:  4 - 30 March 2021"/>
          <xsd:enumeration value="GSB: 2020/21:  5 - 19 May 2021"/>
          <xsd:enumeration value="GSB: 2021/22: 1 - 21 Sept 2021"/>
          <xsd:enumeration value="GSB: 2021/22: 2 - 23 Nov 2021"/>
          <xsd:enumeration value="GSB: 2021/22: 3 - 19 Jan 2022"/>
          <xsd:enumeration value="GSB: 2021/22: 4 - 22 Mar 2022"/>
          <xsd:enumeration value="GSB: 2021/22: 5 - 24 May 2022"/>
          <xsd:enumeration value="GSB: 2022/23: 1 - 20 Sept 2022"/>
          <xsd:enumeration value="GSB: 2022/23: 2 - 18 Nov 2022"/>
          <xsd:enumeration value="GSB: 2022/23: 3 - 18 Jan 2023"/>
          <xsd:enumeration value="GSB: 2022/23: 4 - 20 Mar 2023"/>
          <xsd:enumeration value="GSB: 2022/23: 5 - 23 May 2023"/>
          <xsd:enumeration value="GSB: 2023/24: 1 - 18 Sept 2023"/>
          <xsd:enumeration value="GSB: 2023/24: 2 - 20 Nov 2023"/>
          <xsd:enumeration value="GSB: 2023/24: 3 - 17 Jan 2024"/>
          <xsd:enumeration value="GSB: 2023/24: 4 - 11 Mar 2024"/>
        </xsd:restriction>
      </xsd:simpleType>
    </xsd:element>
    <xsd:element name="GSB" ma:index="12" nillable="true" ma:displayName="GSB" ma:internalName="GSB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eting_x0020_Date" ma:index="15" nillable="true" ma:displayName="Meeting Date" ma:format="DateOnly" ma:internalName="Meeting_x0020_Date">
      <xsd:simpleType>
        <xsd:restriction base="dms:DateTim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bb46c-a992-4c7d-aa66-7972ac2f7f4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SB xmlns="4083d63e-860e-4102-82f6-50459fc4d987" xsi:nil="true"/>
    <Document_x0020_Order xmlns="4083d63e-860e-4102-82f6-50459fc4d987">2</Document_x0020_Order>
    <Meeting_x0020_Date xmlns="4083d63e-860e-4102-82f6-50459fc4d987">2024-03-11T00:00:00+00:00</Meeting_x0020_Date>
    <Category xmlns="4083d63e-860e-4102-82f6-50459fc4d987">Minutes Attachment</Category>
    <Graduate_x0020_Studies_x0020_Board xmlns="4083d63e-860e-4102-82f6-50459fc4d987">GSB: 2023/24: 4 - 11 Mar 2024</Graduate_x0020_Studies_x0020_Board>
    <No_x0020_of_x0020_Pages xmlns="4083d63e-860e-4102-82f6-50459fc4d987" xsi:nil="true"/>
  </documentManagement>
</p:properties>
</file>

<file path=customXml/itemProps1.xml><?xml version="1.0" encoding="utf-8"?>
<ds:datastoreItem xmlns:ds="http://schemas.openxmlformats.org/officeDocument/2006/customXml" ds:itemID="{DB17B7F4-79BD-4706-91FA-757C3CE5DE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80A029-AADE-4FBC-9D52-3F96EB4C46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83d63e-860e-4102-82f6-50459fc4d987"/>
    <ds:schemaRef ds:uri="55ebb46c-a992-4c7d-aa66-7972ac2f7f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6B2C4B-AEC8-4C2C-AE11-325361F685C0}">
  <ds:schemaRefs>
    <ds:schemaRef ds:uri="http://schemas.microsoft.com/office/2006/metadata/properties"/>
    <ds:schemaRef ds:uri="http://schemas.microsoft.com/office/infopath/2007/PartnerControls"/>
    <ds:schemaRef ds:uri="4083d63e-860e-4102-82f6-50459fc4d9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725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NUI, Galway</Company>
  <LinksUpToDate>false</LinksUpToDate>
  <CharactersWithSpaces>4842</CharactersWithSpaces>
  <SharedDoc>false</SharedDoc>
  <HLinks>
    <vt:vector size="6" baseType="variant">
      <vt:variant>
        <vt:i4>1769483</vt:i4>
      </vt:variant>
      <vt:variant>
        <vt:i4>0</vt:i4>
      </vt:variant>
      <vt:variant>
        <vt:i4>0</vt:i4>
      </vt:variant>
      <vt:variant>
        <vt:i4>5</vt:i4>
      </vt:variant>
      <vt:variant>
        <vt:lpwstr>http://www.nuigalway.ie/registration/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0107431s;Donal Leech</dc:creator>
  <cp:keywords/>
  <cp:lastModifiedBy>Leech, Donal</cp:lastModifiedBy>
  <cp:revision>2</cp:revision>
  <cp:lastPrinted>2012-04-18T14:33:00Z</cp:lastPrinted>
  <dcterms:created xsi:type="dcterms:W3CDTF">2024-03-31T12:46:00Z</dcterms:created>
  <dcterms:modified xsi:type="dcterms:W3CDTF">2024-03-31T12:46:00Z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0x010100E0A2D1D5117FF04996DE06EC85849F3C</vt:lpwstr>
  </property>
</Properties>
</file>